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EDEB0" w14:textId="77777777" w:rsidR="00852F22" w:rsidRDefault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90DC0" wp14:editId="1FC17451">
                <wp:simplePos x="0" y="0"/>
                <wp:positionH relativeFrom="column">
                  <wp:posOffset>9525</wp:posOffset>
                </wp:positionH>
                <wp:positionV relativeFrom="paragraph">
                  <wp:posOffset>28576</wp:posOffset>
                </wp:positionV>
                <wp:extent cx="6667500" cy="19431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D3ECB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0FCEB7CF" w14:textId="36C1820A" w:rsidR="00852F22" w:rsidRPr="00852F22" w:rsidRDefault="00655767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GEOGRAPHY</w:t>
                            </w:r>
                          </w:p>
                          <w:p w14:paraId="086E2D4F" w14:textId="77777777" w:rsidR="00852F22" w:rsidRPr="00852F22" w:rsidRDefault="00852F22" w:rsidP="00852F22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90DC0" id="Rectangle 1" o:spid="_x0000_s1026" style="position:absolute;margin-left:.75pt;margin-top:2.25pt;width:525pt;height:15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" fillcolor="#5b9bd5 [3204]" strokecolor="#1f4d78 [1604]" strokeweight="1pt">
                <v:textbox>
                  <w:txbxContent>
                    <w:p w14:paraId="112D3ECB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0FCEB7CF" w14:textId="36C1820A" w:rsidR="00852F22" w:rsidRPr="00852F22" w:rsidRDefault="00655767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GEOGRAPHY</w:t>
                      </w:r>
                    </w:p>
                    <w:p w14:paraId="086E2D4F" w14:textId="77777777" w:rsidR="00852F22" w:rsidRPr="00852F22" w:rsidRDefault="00852F22" w:rsidP="00852F22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</v:rect>
            </w:pict>
          </mc:Fallback>
        </mc:AlternateContent>
      </w:r>
    </w:p>
    <w:p w14:paraId="3111F788" w14:textId="77777777" w:rsidR="00852F22" w:rsidRPr="00852F22" w:rsidRDefault="00852F22" w:rsidP="00852F22"/>
    <w:p w14:paraId="1951DDF9" w14:textId="77777777" w:rsidR="00852F22" w:rsidRPr="00852F22" w:rsidRDefault="00C00659" w:rsidP="00852F22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5B97FAC0" wp14:editId="707B81D9">
            <wp:simplePos x="0" y="0"/>
            <wp:positionH relativeFrom="margin">
              <wp:posOffset>5514340</wp:posOffset>
            </wp:positionH>
            <wp:positionV relativeFrom="paragraph">
              <wp:posOffset>210185</wp:posOffset>
            </wp:positionV>
            <wp:extent cx="1781175" cy="364001"/>
            <wp:effectExtent l="3810" t="0" r="0" b="0"/>
            <wp:wrapNone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D4A75" w14:textId="77777777" w:rsidR="00852F22" w:rsidRPr="00852F22" w:rsidRDefault="00852F22" w:rsidP="00852F22"/>
    <w:p w14:paraId="1CDE62C4" w14:textId="77777777" w:rsidR="00852F22" w:rsidRPr="00852F22" w:rsidRDefault="00852F22" w:rsidP="00852F22"/>
    <w:p w14:paraId="1A7FC136" w14:textId="77777777" w:rsidR="00852F22" w:rsidRPr="00852F22" w:rsidRDefault="00852F22" w:rsidP="00852F22"/>
    <w:p w14:paraId="3223FD73" w14:textId="77777777" w:rsidR="00852F22" w:rsidRPr="00852F22" w:rsidRDefault="00852F22" w:rsidP="00852F22"/>
    <w:p w14:paraId="29BEED89" w14:textId="7D7FFA63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314377" wp14:editId="050C90D7">
                <wp:simplePos x="0" y="0"/>
                <wp:positionH relativeFrom="column">
                  <wp:posOffset>5492750</wp:posOffset>
                </wp:positionH>
                <wp:positionV relativeFrom="paragraph">
                  <wp:posOffset>64135</wp:posOffset>
                </wp:positionV>
                <wp:extent cx="1092200" cy="428625"/>
                <wp:effectExtent l="0" t="0" r="1270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33B000" w14:textId="77777777" w:rsidR="00852F22" w:rsidRPr="00852F22" w:rsidRDefault="00852F2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852F22">
                              <w:rPr>
                                <w:sz w:val="36"/>
                                <w:szCs w:val="36"/>
                              </w:rPr>
                              <w:t>WATCH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3143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432.5pt;margin-top:5.05pt;width:86pt;height:33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" fillcolor="#b4c6e7 [1304]" strokeweight=".5pt">
                <v:textbox>
                  <w:txbxContent>
                    <w:p w14:paraId="2233B000" w14:textId="77777777" w:rsidR="00852F22" w:rsidRPr="00852F22" w:rsidRDefault="00852F22">
                      <w:pPr>
                        <w:rPr>
                          <w:sz w:val="36"/>
                          <w:szCs w:val="36"/>
                        </w:rPr>
                      </w:pPr>
                      <w:r w:rsidRPr="00852F22">
                        <w:rPr>
                          <w:sz w:val="36"/>
                          <w:szCs w:val="36"/>
                        </w:rPr>
                        <w:t>WATCH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7C476B" wp14:editId="52CCC516">
                <wp:simplePos x="0" y="0"/>
                <wp:positionH relativeFrom="margin">
                  <wp:posOffset>19050</wp:posOffset>
                </wp:positionH>
                <wp:positionV relativeFrom="paragraph">
                  <wp:posOffset>10160</wp:posOffset>
                </wp:positionV>
                <wp:extent cx="6667500" cy="25241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A027FF" w14:textId="77777777" w:rsidR="00543214" w:rsidRDefault="00D26404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C6B68">
                              <w:rPr>
                                <w:color w:val="000000" w:themeColor="text1"/>
                              </w:rPr>
                              <w:t xml:space="preserve">Time for geography </w:t>
                            </w:r>
                            <w:hyperlink r:id="rId8" w:history="1">
                              <w:r w:rsidRPr="008C6B68">
                                <w:rPr>
                                  <w:rStyle w:val="Hyperlink"/>
                                </w:rPr>
                                <w:t>https://timeforgeography.co.uk/</w:t>
                              </w:r>
                            </w:hyperlink>
                            <w:r w:rsidRPr="008C6B6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4FF97A79" w14:textId="4E1D4300" w:rsidR="00D26404" w:rsidRPr="008C6B68" w:rsidRDefault="00D26404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C6B68">
                              <w:rPr>
                                <w:color w:val="000000" w:themeColor="text1"/>
                              </w:rPr>
                              <w:t xml:space="preserve">A wide range of videos on a range of physical and human topics </w:t>
                            </w:r>
                          </w:p>
                          <w:p w14:paraId="0ED51A75" w14:textId="77777777" w:rsidR="00D26404" w:rsidRPr="008C6B68" w:rsidRDefault="00D26404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29CF9793" w14:textId="6193AE0F" w:rsidR="00852F22" w:rsidRDefault="00D26404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8C6B68">
                              <w:rPr>
                                <w:color w:val="000000" w:themeColor="text1"/>
                              </w:rPr>
                              <w:t xml:space="preserve">Online lectures </w:t>
                            </w:r>
                            <w:hyperlink r:id="rId9" w:history="1">
                              <w:r w:rsidRPr="008C6B68">
                                <w:rPr>
                                  <w:rStyle w:val="Hyperlink"/>
                                </w:rPr>
                                <w:t>https://geographyeducationonline.org/live-events/past-events</w:t>
                              </w:r>
                            </w:hyperlink>
                            <w:r w:rsidRPr="008C6B68">
                              <w:rPr>
                                <w:color w:val="000000" w:themeColor="text1"/>
                              </w:rPr>
                              <w:t xml:space="preserve">  </w:t>
                            </w:r>
                            <w:hyperlink r:id="rId10" w:history="1">
                              <w:r w:rsidRPr="008C6B68">
                                <w:rPr>
                                  <w:rStyle w:val="Hyperlink"/>
                                </w:rPr>
                                <w:t>https://www.rgs.org/schools/school-student-events/</w:t>
                              </w:r>
                            </w:hyperlink>
                            <w:r w:rsidRPr="008C6B68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79895056" w14:textId="78ABF8D3" w:rsidR="008C6B68" w:rsidRDefault="00AF267F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hyperlink r:id="rId11" w:history="1">
                              <w:r w:rsidR="008C6B68" w:rsidRPr="004D4CA9">
                                <w:rPr>
                                  <w:rStyle w:val="Hyperlink"/>
                                </w:rPr>
                                <w:t>https://www.bbc.co.uk/iplayer/categories/science-and-nature/featured</w:t>
                              </w:r>
                            </w:hyperlink>
                          </w:p>
                          <w:p w14:paraId="79FE068C" w14:textId="5CC68049" w:rsidR="008C6B68" w:rsidRDefault="00AF267F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hyperlink r:id="rId12" w:history="1">
                              <w:r w:rsidR="008C6B68" w:rsidRPr="004D4CA9">
                                <w:rPr>
                                  <w:rStyle w:val="Hyperlink"/>
                                </w:rPr>
                                <w:t>https://www.bbc.co.uk/iplayer/group/p03szck8</w:t>
                              </w:r>
                            </w:hyperlink>
                          </w:p>
                          <w:p w14:paraId="0FC5434C" w14:textId="7A43B742" w:rsidR="008C6B68" w:rsidRDefault="00AF267F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hyperlink r:id="rId13" w:history="1">
                              <w:r w:rsidR="008C6B68" w:rsidRPr="004D4CA9">
                                <w:rPr>
                                  <w:rStyle w:val="Hyperlink"/>
                                </w:rPr>
                                <w:t>https://timeforgeography.co.uk/</w:t>
                              </w:r>
                            </w:hyperlink>
                          </w:p>
                          <w:p w14:paraId="0F415E78" w14:textId="3AD01220" w:rsidR="008C6B68" w:rsidRDefault="00AF267F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hyperlink r:id="rId14" w:history="1">
                              <w:r w:rsidR="008C6B68" w:rsidRPr="004D4CA9">
                                <w:rPr>
                                  <w:rStyle w:val="Hyperlink"/>
                                </w:rPr>
                                <w:t>https://www.ted.com/talks/hans_rosling_global_population_growth_box_by_box/up-next</w:t>
                              </w:r>
                            </w:hyperlink>
                          </w:p>
                          <w:p w14:paraId="31C55315" w14:textId="3379F652" w:rsidR="008C6B68" w:rsidRDefault="00AF267F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hyperlink r:id="rId15" w:history="1">
                              <w:r w:rsidR="008C6B68" w:rsidRPr="004D4CA9">
                                <w:rPr>
                                  <w:rStyle w:val="Hyperlink"/>
                                </w:rPr>
                                <w:t>https://www.ted.com/talks/kristen_wenz_what_if_a_single_human_right_could_change_the_world</w:t>
                              </w:r>
                            </w:hyperlink>
                          </w:p>
                          <w:p w14:paraId="5D2D9580" w14:textId="5C27EA8B" w:rsidR="008C6B68" w:rsidRDefault="008C6B68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025DB3B6" w14:textId="77777777" w:rsidR="008C6B68" w:rsidRPr="008C6B68" w:rsidRDefault="008C6B68" w:rsidP="00852F22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C476B" id="Rectangle 3" o:spid="_x0000_s1028" style="position:absolute;margin-left:1.5pt;margin-top:.8pt;width:525pt;height:198.7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" fillcolor="#b4c6e7 [1304]" strokecolor="#1f4d78 [1604]" strokeweight="1pt">
                <v:textbox>
                  <w:txbxContent>
                    <w:p w14:paraId="53A027FF" w14:textId="77777777" w:rsidR="00543214" w:rsidRDefault="00D26404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8C6B68">
                        <w:rPr>
                          <w:color w:val="000000" w:themeColor="text1"/>
                        </w:rPr>
                        <w:t xml:space="preserve">Time for geography </w:t>
                      </w:r>
                      <w:hyperlink r:id="rId16" w:history="1">
                        <w:r w:rsidRPr="008C6B68">
                          <w:rPr>
                            <w:rStyle w:val="Hyperlink"/>
                          </w:rPr>
                          <w:t>https://timeforgeography.co.uk/</w:t>
                        </w:r>
                      </w:hyperlink>
                      <w:r w:rsidRPr="008C6B68"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14:paraId="4FF97A79" w14:textId="4E1D4300" w:rsidR="00D26404" w:rsidRPr="008C6B68" w:rsidRDefault="00D26404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8C6B68">
                        <w:rPr>
                          <w:color w:val="000000" w:themeColor="text1"/>
                        </w:rPr>
                        <w:t xml:space="preserve">A wide range of videos on a range of physical and human topics </w:t>
                      </w:r>
                    </w:p>
                    <w:p w14:paraId="0ED51A75" w14:textId="77777777" w:rsidR="00D26404" w:rsidRPr="008C6B68" w:rsidRDefault="00D26404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29CF9793" w14:textId="6193AE0F" w:rsidR="00852F22" w:rsidRDefault="00D26404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8C6B68">
                        <w:rPr>
                          <w:color w:val="000000" w:themeColor="text1"/>
                        </w:rPr>
                        <w:t xml:space="preserve">Online lectures </w:t>
                      </w:r>
                      <w:hyperlink r:id="rId17" w:history="1">
                        <w:r w:rsidRPr="008C6B68">
                          <w:rPr>
                            <w:rStyle w:val="Hyperlink"/>
                          </w:rPr>
                          <w:t>https://geographyeducationonline.org/live-events/past-events</w:t>
                        </w:r>
                      </w:hyperlink>
                      <w:r w:rsidRPr="008C6B68">
                        <w:rPr>
                          <w:color w:val="000000" w:themeColor="text1"/>
                        </w:rPr>
                        <w:t xml:space="preserve">  </w:t>
                      </w:r>
                      <w:hyperlink r:id="rId18" w:history="1">
                        <w:r w:rsidRPr="008C6B68">
                          <w:rPr>
                            <w:rStyle w:val="Hyperlink"/>
                          </w:rPr>
                          <w:t>https://www.rgs.org/schools/school-student-events/</w:t>
                        </w:r>
                      </w:hyperlink>
                      <w:r w:rsidRPr="008C6B68"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14:paraId="79895056" w14:textId="78ABF8D3" w:rsidR="008C6B68" w:rsidRDefault="00AF267F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hyperlink r:id="rId19" w:history="1">
                        <w:r w:rsidR="008C6B68" w:rsidRPr="004D4CA9">
                          <w:rPr>
                            <w:rStyle w:val="Hyperlink"/>
                          </w:rPr>
                          <w:t>https://www.bbc.co.uk/iplayer/categories/science-and-nature/featured</w:t>
                        </w:r>
                      </w:hyperlink>
                    </w:p>
                    <w:p w14:paraId="79FE068C" w14:textId="5CC68049" w:rsidR="008C6B68" w:rsidRDefault="00AF267F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hyperlink r:id="rId20" w:history="1">
                        <w:r w:rsidR="008C6B68" w:rsidRPr="004D4CA9">
                          <w:rPr>
                            <w:rStyle w:val="Hyperlink"/>
                          </w:rPr>
                          <w:t>https://www.bbc.co.uk/iplayer/group/p03szck8</w:t>
                        </w:r>
                      </w:hyperlink>
                    </w:p>
                    <w:p w14:paraId="0FC5434C" w14:textId="7A43B742" w:rsidR="008C6B68" w:rsidRDefault="00AF267F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hyperlink r:id="rId21" w:history="1">
                        <w:r w:rsidR="008C6B68" w:rsidRPr="004D4CA9">
                          <w:rPr>
                            <w:rStyle w:val="Hyperlink"/>
                          </w:rPr>
                          <w:t>https://timeforgeography.co.uk/</w:t>
                        </w:r>
                      </w:hyperlink>
                    </w:p>
                    <w:p w14:paraId="0F415E78" w14:textId="3AD01220" w:rsidR="008C6B68" w:rsidRDefault="00AF267F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hyperlink r:id="rId22" w:history="1">
                        <w:r w:rsidR="008C6B68" w:rsidRPr="004D4CA9">
                          <w:rPr>
                            <w:rStyle w:val="Hyperlink"/>
                          </w:rPr>
                          <w:t>https://www.ted.com/talks/hans_rosling_global_population_growth_box_by_box/up-next</w:t>
                        </w:r>
                      </w:hyperlink>
                    </w:p>
                    <w:p w14:paraId="31C55315" w14:textId="3379F652" w:rsidR="008C6B68" w:rsidRDefault="00AF267F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hyperlink r:id="rId23" w:history="1">
                        <w:r w:rsidR="008C6B68" w:rsidRPr="004D4CA9">
                          <w:rPr>
                            <w:rStyle w:val="Hyperlink"/>
                          </w:rPr>
                          <w:t>https://www.ted.com/talks/kristen_wenz_what_if_a_single_human_right_could_change_the_world</w:t>
                        </w:r>
                      </w:hyperlink>
                    </w:p>
                    <w:p w14:paraId="5D2D9580" w14:textId="5C27EA8B" w:rsidR="008C6B68" w:rsidRDefault="008C6B68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025DB3B6" w14:textId="77777777" w:rsidR="008C6B68" w:rsidRPr="008C6B68" w:rsidRDefault="008C6B68" w:rsidP="00852F22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AB628F" w14:textId="05B3104F" w:rsidR="00852F22" w:rsidRPr="00852F22" w:rsidRDefault="00852F22" w:rsidP="00852F22"/>
    <w:p w14:paraId="75F0CDDB" w14:textId="63ACB506" w:rsidR="00852F22" w:rsidRPr="00852F22" w:rsidRDefault="00543214" w:rsidP="00852F22"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14B1C884" wp14:editId="01B77025">
            <wp:simplePos x="0" y="0"/>
            <wp:positionH relativeFrom="margin">
              <wp:posOffset>5132070</wp:posOffset>
            </wp:positionH>
            <wp:positionV relativeFrom="paragraph">
              <wp:posOffset>10160</wp:posOffset>
            </wp:positionV>
            <wp:extent cx="1462405" cy="819150"/>
            <wp:effectExtent l="0" t="0" r="4445" b="0"/>
            <wp:wrapNone/>
            <wp:docPr id="8" name="Picture 8" descr="Simple Eye Drawing Png , Transparent Cartoons - Simple Eye Drawing Cartoon,  Png Download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imple Eye Drawing Png , Transparent Cartoons - Simple Eye Drawing Cartoon,  Png Download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63675" w14:textId="48CEC5BA" w:rsidR="00852F22" w:rsidRPr="00852F22" w:rsidRDefault="00852F22" w:rsidP="00852F22"/>
    <w:p w14:paraId="1933EF90" w14:textId="5C9A844C" w:rsidR="00852F22" w:rsidRPr="00852F22" w:rsidRDefault="00852F22" w:rsidP="00852F22"/>
    <w:p w14:paraId="787A1E9B" w14:textId="28A882BF" w:rsidR="00852F22" w:rsidRPr="00852F22" w:rsidRDefault="00852F22" w:rsidP="00852F22"/>
    <w:p w14:paraId="7FF52275" w14:textId="77777777" w:rsidR="00852F22" w:rsidRPr="00852F22" w:rsidRDefault="00852F22" w:rsidP="00852F22"/>
    <w:p w14:paraId="7A37CFF9" w14:textId="77777777" w:rsidR="00852F22" w:rsidRPr="00852F22" w:rsidRDefault="00852F22" w:rsidP="00852F22"/>
    <w:p w14:paraId="4A326BD5" w14:textId="77777777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2CF950" wp14:editId="4C65259D">
                <wp:simplePos x="0" y="0"/>
                <wp:positionH relativeFrom="margin">
                  <wp:posOffset>8255</wp:posOffset>
                </wp:positionH>
                <wp:positionV relativeFrom="paragraph">
                  <wp:posOffset>287655</wp:posOffset>
                </wp:positionV>
                <wp:extent cx="6667500" cy="25241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D5A9A" w14:textId="4AE3C98E" w:rsidR="00D26404" w:rsidRPr="00B23B61" w:rsidRDefault="00D26404" w:rsidP="00B23B61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B23B61">
                              <w:rPr>
                                <w:color w:val="000000" w:themeColor="text1"/>
                              </w:rPr>
                              <w:t>Prisoners of Geography, Tim Marshall</w:t>
                            </w:r>
                          </w:p>
                          <w:p w14:paraId="48A34DFB" w14:textId="77777777" w:rsidR="00D26404" w:rsidRPr="00B23B61" w:rsidRDefault="00D26404" w:rsidP="00B23B61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B23B61">
                              <w:rPr>
                                <w:color w:val="000000" w:themeColor="text1"/>
                              </w:rPr>
                              <w:t>Factfulness</w:t>
                            </w:r>
                            <w:proofErr w:type="spellEnd"/>
                            <w:r w:rsidRPr="00B23B61">
                              <w:rPr>
                                <w:color w:val="000000" w:themeColor="text1"/>
                              </w:rPr>
                              <w:t xml:space="preserve">, Hans </w:t>
                            </w:r>
                            <w:proofErr w:type="spellStart"/>
                            <w:r w:rsidRPr="00B23B61">
                              <w:rPr>
                                <w:color w:val="000000" w:themeColor="text1"/>
                              </w:rPr>
                              <w:t>Rosling</w:t>
                            </w:r>
                            <w:proofErr w:type="spellEnd"/>
                            <w:r w:rsidRPr="00B23B6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8C807E1" w14:textId="0AF50571" w:rsidR="00D26404" w:rsidRPr="00B23B61" w:rsidRDefault="00D26404" w:rsidP="00B23B61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B23B61">
                              <w:rPr>
                                <w:color w:val="000000" w:themeColor="text1"/>
                              </w:rPr>
                              <w:t xml:space="preserve">Disaster by Choice: How our actions turn natural hazards into catastrophes, </w:t>
                            </w:r>
                            <w:proofErr w:type="spellStart"/>
                            <w:r w:rsidRPr="00B23B61">
                              <w:rPr>
                                <w:color w:val="000000" w:themeColor="text1"/>
                              </w:rPr>
                              <w:t>lan</w:t>
                            </w:r>
                            <w:proofErr w:type="spellEnd"/>
                            <w:r w:rsidRPr="00B23B6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23B61">
                              <w:rPr>
                                <w:color w:val="000000" w:themeColor="text1"/>
                              </w:rPr>
                              <w:t>Kelman</w:t>
                            </w:r>
                            <w:proofErr w:type="spellEnd"/>
                            <w:r w:rsidRPr="00B23B61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5F8FD702" w14:textId="5FC3FF18" w:rsidR="00852F22" w:rsidRPr="00B23B61" w:rsidRDefault="00D26404" w:rsidP="00B23B61">
                            <w:pPr>
                              <w:pStyle w:val="NoSpacing"/>
                              <w:rPr>
                                <w:color w:val="000000" w:themeColor="text1"/>
                              </w:rPr>
                            </w:pPr>
                            <w:r w:rsidRPr="00B23B61">
                              <w:rPr>
                                <w:color w:val="000000" w:themeColor="text1"/>
                              </w:rPr>
                              <w:t xml:space="preserve">Almighty Dollar, </w:t>
                            </w:r>
                            <w:proofErr w:type="spellStart"/>
                            <w:r w:rsidRPr="00B23B61">
                              <w:rPr>
                                <w:color w:val="000000" w:themeColor="text1"/>
                              </w:rPr>
                              <w:t>Dharshini</w:t>
                            </w:r>
                            <w:proofErr w:type="spellEnd"/>
                            <w:r w:rsidRPr="00B23B61">
                              <w:rPr>
                                <w:color w:val="000000" w:themeColor="text1"/>
                              </w:rPr>
                              <w:t xml:space="preserve"> David</w:t>
                            </w:r>
                          </w:p>
                          <w:p w14:paraId="78586DC8" w14:textId="2387F1D6" w:rsidR="008C6B68" w:rsidRPr="00B23B61" w:rsidRDefault="008C6B68" w:rsidP="008C6B6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</w:rPr>
                              <w:t>Adventures in the Anthropocene (Vince, G) (2016) – the effects humans are having on the</w:t>
                            </w:r>
                          </w:p>
                          <w:p w14:paraId="72D3FE6D" w14:textId="6C99B69E" w:rsidR="008C6B68" w:rsidRPr="00B23B61" w:rsidRDefault="008C6B68" w:rsidP="008C6B6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</w:rPr>
                              <w:t>surface and structure of the planet with a balanced view on recognising threats whilst</w:t>
                            </w:r>
                          </w:p>
                          <w:p w14:paraId="7D1E1B7A" w14:textId="74DE8821" w:rsidR="008C6B68" w:rsidRDefault="008C6B68" w:rsidP="008C6B68">
                            <w:pPr>
                              <w:spacing w:after="0" w:line="36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</w:rPr>
                              <w:t>looking for practical solutions.</w:t>
                            </w:r>
                          </w:p>
                          <w:p w14:paraId="00BD46A0" w14:textId="77777777" w:rsid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563C2"/>
                              </w:rPr>
                              <w:t xml:space="preserve">Our Migration Story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– presenting the untold</w:t>
                            </w:r>
                          </w:p>
                          <w:p w14:paraId="784B1AA0" w14:textId="77777777" w:rsid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>stories of the generations of migrants who came</w:t>
                            </w:r>
                          </w:p>
                          <w:p w14:paraId="18195027" w14:textId="56FEA373" w:rsidR="00B23B61" w:rsidRDefault="00B23B61" w:rsidP="00B23B61">
                            <w:pPr>
                              <w:spacing w:after="0" w:line="36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to and shaped the British Isles. </w:t>
                            </w:r>
                            <w:hyperlink r:id="rId25" w:history="1">
                              <w:r w:rsidRPr="0043706C">
                                <w:rPr>
                                  <w:rStyle w:val="Hyperlink"/>
                                  <w:rFonts w:ascii="Calibri" w:hAnsi="Calibri" w:cs="Calibri"/>
                                </w:rPr>
                                <w:t>https://www.ourmigrationstory.org.uk/</w:t>
                              </w:r>
                            </w:hyperlink>
                          </w:p>
                          <w:p w14:paraId="515E21CD" w14:textId="5B46D623" w:rsidR="00B23B61" w:rsidRDefault="00AF267F" w:rsidP="00B23B61">
                            <w:pPr>
                              <w:spacing w:after="0" w:line="36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hyperlink r:id="rId26" w:history="1">
                              <w:r w:rsidR="00B23B61" w:rsidRPr="0043706C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https://copranet.projects.eucc-d.de/files/000164_EUROSION_Holderness_coast.pdf</w:t>
                              </w:r>
                            </w:hyperlink>
                          </w:p>
                          <w:p w14:paraId="7B42BEF3" w14:textId="70D185B0" w:rsidR="00B23B61" w:rsidRDefault="00AF267F" w:rsidP="00B23B61">
                            <w:pPr>
                              <w:spacing w:after="0" w:line="36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hyperlink r:id="rId27" w:history="1">
                              <w:r w:rsidR="00B23B61" w:rsidRPr="0043706C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https://www.khanacademy.org/science/biology/ecology/biogeochemical-cycles/a/the-water-cycle</w:t>
                              </w:r>
                            </w:hyperlink>
                          </w:p>
                          <w:p w14:paraId="310294AB" w14:textId="77777777" w:rsidR="00B23B61" w:rsidRDefault="00B23B61" w:rsidP="00B23B61">
                            <w:pPr>
                              <w:spacing w:after="0" w:line="36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0E189A50" w14:textId="77777777" w:rsidR="00B23B61" w:rsidRPr="00B23B61" w:rsidRDefault="00B23B61" w:rsidP="00B23B61">
                            <w:pPr>
                              <w:spacing w:after="0" w:line="36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CF950" id="Rectangle 11" o:spid="_x0000_s1029" style="position:absolute;margin-left:.65pt;margin-top:22.65pt;width:525pt;height:198.75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" fillcolor="#e7e6e6 [3214]" strokecolor="#1f4d78 [1604]" strokeweight="1pt">
                <v:textbox>
                  <w:txbxContent>
                    <w:p w14:paraId="422D5A9A" w14:textId="4AE3C98E" w:rsidR="00D26404" w:rsidRPr="00B23B61" w:rsidRDefault="00D26404" w:rsidP="00B23B61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B23B61">
                        <w:rPr>
                          <w:color w:val="000000" w:themeColor="text1"/>
                        </w:rPr>
                        <w:t>Prisoners of Geography, Tim Marshall</w:t>
                      </w:r>
                    </w:p>
                    <w:p w14:paraId="48A34DFB" w14:textId="77777777" w:rsidR="00D26404" w:rsidRPr="00B23B61" w:rsidRDefault="00D26404" w:rsidP="00B23B61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proofErr w:type="spellStart"/>
                      <w:r w:rsidRPr="00B23B61">
                        <w:rPr>
                          <w:color w:val="000000" w:themeColor="text1"/>
                        </w:rPr>
                        <w:t>Factfulness</w:t>
                      </w:r>
                      <w:proofErr w:type="spellEnd"/>
                      <w:r w:rsidRPr="00B23B61">
                        <w:rPr>
                          <w:color w:val="000000" w:themeColor="text1"/>
                        </w:rPr>
                        <w:t xml:space="preserve">, Hans </w:t>
                      </w:r>
                      <w:proofErr w:type="spellStart"/>
                      <w:r w:rsidRPr="00B23B61">
                        <w:rPr>
                          <w:color w:val="000000" w:themeColor="text1"/>
                        </w:rPr>
                        <w:t>Rosling</w:t>
                      </w:r>
                      <w:proofErr w:type="spellEnd"/>
                      <w:r w:rsidRPr="00B23B61"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14:paraId="58C807E1" w14:textId="0AF50571" w:rsidR="00D26404" w:rsidRPr="00B23B61" w:rsidRDefault="00D26404" w:rsidP="00B23B61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B23B61">
                        <w:rPr>
                          <w:color w:val="000000" w:themeColor="text1"/>
                        </w:rPr>
                        <w:t xml:space="preserve">Disaster by Choice: How our actions turn natural hazards into catastrophes, </w:t>
                      </w:r>
                      <w:proofErr w:type="spellStart"/>
                      <w:r w:rsidRPr="00B23B61">
                        <w:rPr>
                          <w:color w:val="000000" w:themeColor="text1"/>
                        </w:rPr>
                        <w:t>lan</w:t>
                      </w:r>
                      <w:proofErr w:type="spellEnd"/>
                      <w:r w:rsidRPr="00B23B61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23B61">
                        <w:rPr>
                          <w:color w:val="000000" w:themeColor="text1"/>
                        </w:rPr>
                        <w:t>Kelman</w:t>
                      </w:r>
                      <w:proofErr w:type="spellEnd"/>
                      <w:r w:rsidRPr="00B23B61"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14:paraId="5F8FD702" w14:textId="5FC3FF18" w:rsidR="00852F22" w:rsidRPr="00B23B61" w:rsidRDefault="00D26404" w:rsidP="00B23B61">
                      <w:pPr>
                        <w:pStyle w:val="NoSpacing"/>
                        <w:rPr>
                          <w:color w:val="000000" w:themeColor="text1"/>
                        </w:rPr>
                      </w:pPr>
                      <w:r w:rsidRPr="00B23B61">
                        <w:rPr>
                          <w:color w:val="000000" w:themeColor="text1"/>
                        </w:rPr>
                        <w:t xml:space="preserve">Almighty Dollar, </w:t>
                      </w:r>
                      <w:proofErr w:type="spellStart"/>
                      <w:r w:rsidRPr="00B23B61">
                        <w:rPr>
                          <w:color w:val="000000" w:themeColor="text1"/>
                        </w:rPr>
                        <w:t>Dharshini</w:t>
                      </w:r>
                      <w:proofErr w:type="spellEnd"/>
                      <w:r w:rsidRPr="00B23B61">
                        <w:rPr>
                          <w:color w:val="000000" w:themeColor="text1"/>
                        </w:rPr>
                        <w:t xml:space="preserve"> David</w:t>
                      </w:r>
                    </w:p>
                    <w:p w14:paraId="78586DC8" w14:textId="2387F1D6" w:rsidR="008C6B68" w:rsidRPr="00B23B61" w:rsidRDefault="008C6B68" w:rsidP="008C6B6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</w:rPr>
                        <w:t>Adventures in the Anthropocene (Vince, G) (2016) – the effects humans are having on the</w:t>
                      </w:r>
                    </w:p>
                    <w:p w14:paraId="72D3FE6D" w14:textId="6C99B69E" w:rsidR="008C6B68" w:rsidRPr="00B23B61" w:rsidRDefault="008C6B68" w:rsidP="008C6B6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</w:rPr>
                        <w:t>surface and structure of the planet with a balanced view on recognising threats whilst</w:t>
                      </w:r>
                    </w:p>
                    <w:p w14:paraId="7D1E1B7A" w14:textId="74DE8821" w:rsidR="008C6B68" w:rsidRDefault="008C6B68" w:rsidP="008C6B68">
                      <w:pPr>
                        <w:spacing w:after="0" w:line="360" w:lineRule="auto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</w:rPr>
                        <w:t>looking for practical solutions.</w:t>
                      </w:r>
                    </w:p>
                    <w:p w14:paraId="00BD46A0" w14:textId="77777777" w:rsid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color w:val="0563C2"/>
                        </w:rPr>
                        <w:t xml:space="preserve">Our Migration Story </w:t>
                      </w:r>
                      <w:r>
                        <w:rPr>
                          <w:rFonts w:ascii="Calibri" w:hAnsi="Calibri" w:cs="Calibri"/>
                          <w:color w:val="000000"/>
                        </w:rPr>
                        <w:t>– presenting the untold</w:t>
                      </w:r>
                    </w:p>
                    <w:p w14:paraId="784B1AA0" w14:textId="77777777" w:rsid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</w:rPr>
                        <w:t>stories of the generations of migrants who came</w:t>
                      </w:r>
                    </w:p>
                    <w:p w14:paraId="18195027" w14:textId="56FEA373" w:rsidR="00B23B61" w:rsidRDefault="00B23B61" w:rsidP="00B23B61">
                      <w:pPr>
                        <w:spacing w:after="0" w:line="36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</w:rPr>
                        <w:t xml:space="preserve">to and shaped the British Isles. </w:t>
                      </w:r>
                      <w:hyperlink r:id="rId28" w:history="1">
                        <w:r w:rsidRPr="0043706C">
                          <w:rPr>
                            <w:rStyle w:val="Hyperlink"/>
                            <w:rFonts w:ascii="Calibri" w:hAnsi="Calibri" w:cs="Calibri"/>
                          </w:rPr>
                          <w:t>https://www.ourmigrationstory.org.uk/</w:t>
                        </w:r>
                      </w:hyperlink>
                    </w:p>
                    <w:p w14:paraId="515E21CD" w14:textId="5B46D623" w:rsidR="00B23B61" w:rsidRDefault="00AF267F" w:rsidP="00B23B61">
                      <w:pPr>
                        <w:spacing w:after="0" w:line="36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hyperlink r:id="rId29" w:history="1">
                        <w:r w:rsidR="00B23B61" w:rsidRPr="0043706C">
                          <w:rPr>
                            <w:rStyle w:val="Hyperlink"/>
                            <w:sz w:val="24"/>
                            <w:szCs w:val="24"/>
                          </w:rPr>
                          <w:t>https://copranet.projects.eucc-d.de/files/000164_EUROSION_Holderness_coast.pdf</w:t>
                        </w:r>
                      </w:hyperlink>
                    </w:p>
                    <w:p w14:paraId="7B42BEF3" w14:textId="70D185B0" w:rsidR="00B23B61" w:rsidRDefault="00AF267F" w:rsidP="00B23B61">
                      <w:pPr>
                        <w:spacing w:after="0" w:line="36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hyperlink r:id="rId30" w:history="1">
                        <w:r w:rsidR="00B23B61" w:rsidRPr="0043706C">
                          <w:rPr>
                            <w:rStyle w:val="Hyperlink"/>
                            <w:sz w:val="24"/>
                            <w:szCs w:val="24"/>
                          </w:rPr>
                          <w:t>https://www.khanacademy.org/science/biology/ecology/biogeochemical-cycles/a/the-water-cycle</w:t>
                        </w:r>
                      </w:hyperlink>
                    </w:p>
                    <w:p w14:paraId="310294AB" w14:textId="77777777" w:rsidR="00B23B61" w:rsidRDefault="00B23B61" w:rsidP="00B23B61">
                      <w:pPr>
                        <w:spacing w:after="0" w:line="36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0E189A50" w14:textId="77777777" w:rsidR="00B23B61" w:rsidRPr="00B23B61" w:rsidRDefault="00B23B61" w:rsidP="00B23B61">
                      <w:pPr>
                        <w:spacing w:after="0" w:line="36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5FA545" w14:textId="77777777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60D0AC" wp14:editId="2032521E">
                <wp:simplePos x="0" y="0"/>
                <wp:positionH relativeFrom="column">
                  <wp:posOffset>5695950</wp:posOffset>
                </wp:positionH>
                <wp:positionV relativeFrom="paragraph">
                  <wp:posOffset>135255</wp:posOffset>
                </wp:positionV>
                <wp:extent cx="714375" cy="42862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4286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3FEF6A" w14:textId="77777777" w:rsidR="00852F22" w:rsidRPr="00852F22" w:rsidRDefault="00852F22" w:rsidP="00852F2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60D0AC" id="Text Box 12" o:spid="_x0000_s1030" type="#_x0000_t202" style="position:absolute;margin-left:448.5pt;margin-top:10.65pt;width:56.25pt;height:33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" fillcolor="#e7e6e6 [3214]" strokeweight=".5pt">
                <v:textbox>
                  <w:txbxContent>
                    <w:p w14:paraId="0A3FEF6A" w14:textId="77777777" w:rsidR="00852F22" w:rsidRPr="00852F22" w:rsidRDefault="00852F22" w:rsidP="00852F2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READ</w:t>
                      </w:r>
                    </w:p>
                  </w:txbxContent>
                </v:textbox>
              </v:shape>
            </w:pict>
          </mc:Fallback>
        </mc:AlternateContent>
      </w:r>
    </w:p>
    <w:p w14:paraId="6F540834" w14:textId="7A45D705" w:rsidR="00852F22" w:rsidRPr="00852F22" w:rsidRDefault="00852F22" w:rsidP="00852F22"/>
    <w:p w14:paraId="05CB9F51" w14:textId="037D7408" w:rsidR="00852F22" w:rsidRDefault="00852F22" w:rsidP="00852F22"/>
    <w:p w14:paraId="6FAB939B" w14:textId="43ACF1DE" w:rsidR="00852F22" w:rsidRDefault="00B23B61" w:rsidP="00852F22"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45851780" wp14:editId="5CC79CA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981075" cy="981075"/>
            <wp:effectExtent l="0" t="0" r="9525" b="9525"/>
            <wp:wrapNone/>
            <wp:docPr id="13" name="Picture 13" descr="Clipart Books Images – Browse 141,298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lipart Books Images – Browse 141,298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A8F75" w14:textId="51D578F4" w:rsidR="00852F22" w:rsidRPr="00852F22" w:rsidRDefault="00852F22" w:rsidP="00852F22"/>
    <w:p w14:paraId="5B6E2F94" w14:textId="3F87469E" w:rsidR="00852F22" w:rsidRPr="00852F22" w:rsidRDefault="00852F22" w:rsidP="00852F22"/>
    <w:p w14:paraId="2D2423D3" w14:textId="77777777" w:rsidR="00852F22" w:rsidRPr="00852F22" w:rsidRDefault="00852F22" w:rsidP="00852F22"/>
    <w:p w14:paraId="5E7F0E12" w14:textId="77777777" w:rsidR="00852F22" w:rsidRPr="00852F22" w:rsidRDefault="00852F22" w:rsidP="00852F22"/>
    <w:p w14:paraId="4B4BC020" w14:textId="77777777" w:rsidR="00852F22" w:rsidRPr="00852F22" w:rsidRDefault="00852F22" w:rsidP="00852F22"/>
    <w:p w14:paraId="34166192" w14:textId="03A869D9" w:rsidR="00852F22" w:rsidRPr="00852F22" w:rsidRDefault="00C00659" w:rsidP="00852F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C350AB" wp14:editId="74702649">
                <wp:simplePos x="0" y="0"/>
                <wp:positionH relativeFrom="column">
                  <wp:posOffset>95250</wp:posOffset>
                </wp:positionH>
                <wp:positionV relativeFrom="paragraph">
                  <wp:posOffset>98425</wp:posOffset>
                </wp:positionV>
                <wp:extent cx="885825" cy="4286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8F2646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LISTEN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C350AB" id="Text Box 15" o:spid="_x0000_s1031" type="#_x0000_t202" style="position:absolute;margin-left:7.5pt;margin-top:7.75pt;width:69.75pt;height:33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" fillcolor="#b4c6e7 [1304]" strokeweight=".5pt">
                <v:textbox>
                  <w:txbxContent>
                    <w:p w14:paraId="428F2646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LISTEN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E184A5" wp14:editId="2CAAB603">
                <wp:simplePos x="0" y="0"/>
                <wp:positionH relativeFrom="margin">
                  <wp:posOffset>9525</wp:posOffset>
                </wp:positionH>
                <wp:positionV relativeFrom="paragraph">
                  <wp:posOffset>12700</wp:posOffset>
                </wp:positionV>
                <wp:extent cx="6667500" cy="25241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D68980" w14:textId="4FEB8241" w:rsidR="00D26404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563C2"/>
                              </w:rPr>
                              <w:t xml:space="preserve">Royal Geography Society podcasts (endorsed by Downing College, University of Cambridge). </w:t>
                            </w:r>
                            <w:r w:rsidRPr="00B23B61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Tackles issues in human &amp; physical geography, </w:t>
                            </w:r>
                            <w:proofErr w:type="gramStart"/>
                            <w:r w:rsidRPr="00B23B61">
                              <w:rPr>
                                <w:rFonts w:ascii="Calibri" w:hAnsi="Calibri" w:cs="Calibri"/>
                                <w:color w:val="000000"/>
                              </w:rPr>
                              <w:t>e.g.</w:t>
                            </w:r>
                            <w:proofErr w:type="gramEnd"/>
                            <w:r w:rsidRPr="00B23B61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gentrification, Chinese cities, urban landscapes, extreme weather.</w:t>
                            </w:r>
                          </w:p>
                          <w:p w14:paraId="18F0DA39" w14:textId="77777777" w:rsidR="00B23B61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321A3A54" w14:textId="1BAFB47A" w:rsidR="00C00659" w:rsidRPr="00B23B61" w:rsidRDefault="00D26404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B23B61">
                              <w:rPr>
                                <w:color w:val="000000" w:themeColor="text1"/>
                              </w:rPr>
                              <w:t xml:space="preserve">Costing the </w:t>
                            </w:r>
                            <w:r w:rsidR="00A85A5A" w:rsidRPr="00B23B61">
                              <w:rPr>
                                <w:color w:val="000000" w:themeColor="text1"/>
                              </w:rPr>
                              <w:t>E</w:t>
                            </w:r>
                            <w:r w:rsidRPr="00B23B61">
                              <w:rPr>
                                <w:color w:val="000000" w:themeColor="text1"/>
                              </w:rPr>
                              <w:t xml:space="preserve">arth (BBC) </w:t>
                            </w:r>
                            <w:hyperlink r:id="rId32" w:history="1">
                              <w:r w:rsidRPr="00B23B61">
                                <w:rPr>
                                  <w:rStyle w:val="Hyperlink"/>
                                </w:rPr>
                                <w:t>https://www.bbc.co.uk/programmes/b006r4wn</w:t>
                              </w:r>
                            </w:hyperlink>
                            <w:r w:rsidRPr="00B23B61">
                              <w:rPr>
                                <w:color w:val="000000" w:themeColor="text1"/>
                              </w:rPr>
                              <w:t xml:space="preserve">  Choose an episode or clip to listen to.</w:t>
                            </w:r>
                          </w:p>
                          <w:p w14:paraId="3EAB626B" w14:textId="77777777" w:rsidR="00B23B61" w:rsidRPr="00B23B61" w:rsidRDefault="00B23B61" w:rsidP="00C00659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  <w:p w14:paraId="1AB5409D" w14:textId="77777777" w:rsidR="00B23B61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563C2"/>
                              </w:rPr>
                              <w:t>Royal Geographical Society – “Ask the Geographer podcasts”</w:t>
                            </w:r>
                            <w:r w:rsidRPr="00B23B61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: podcasts to keep A Level students </w:t>
                            </w:r>
                          </w:p>
                          <w:p w14:paraId="41C83A95" w14:textId="3D20499F" w:rsidR="00B23B61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00000"/>
                              </w:rPr>
                              <w:t>up-to-date with the latest geographical research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184A5" id="Rectangle 14" o:spid="_x0000_s1032" style="position:absolute;margin-left:.75pt;margin-top:1pt;width:525pt;height:198.75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KOrpwIAAMA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3x7WaU&#10;aN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" fillcolor="#b4c6e7 [1304]" strokecolor="#1f4d78 [1604]" strokeweight="1pt">
                <v:textbox>
                  <w:txbxContent>
                    <w:p w14:paraId="55D68980" w14:textId="4FEB8241" w:rsidR="00D26404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563C2"/>
                        </w:rPr>
                        <w:t xml:space="preserve">Royal Geography Society podcasts (endorsed by Downing College, University of Cambridge). </w:t>
                      </w:r>
                      <w:r w:rsidRPr="00B23B61">
                        <w:rPr>
                          <w:rFonts w:ascii="Calibri" w:hAnsi="Calibri" w:cs="Calibri"/>
                          <w:color w:val="000000"/>
                        </w:rPr>
                        <w:t xml:space="preserve">Tackles issues in human &amp; physical geography, </w:t>
                      </w:r>
                      <w:proofErr w:type="gramStart"/>
                      <w:r w:rsidRPr="00B23B61">
                        <w:rPr>
                          <w:rFonts w:ascii="Calibri" w:hAnsi="Calibri" w:cs="Calibri"/>
                          <w:color w:val="000000"/>
                        </w:rPr>
                        <w:t>e.g.</w:t>
                      </w:r>
                      <w:proofErr w:type="gramEnd"/>
                      <w:r w:rsidRPr="00B23B61">
                        <w:rPr>
                          <w:rFonts w:ascii="Calibri" w:hAnsi="Calibri" w:cs="Calibri"/>
                          <w:color w:val="000000"/>
                        </w:rPr>
                        <w:t xml:space="preserve"> gentrification, Chinese cities, urban landscapes, extreme weather.</w:t>
                      </w:r>
                    </w:p>
                    <w:p w14:paraId="18F0DA39" w14:textId="77777777" w:rsidR="00B23B61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321A3A54" w14:textId="1BAFB47A" w:rsidR="00C00659" w:rsidRPr="00B23B61" w:rsidRDefault="00D26404" w:rsidP="00C00659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B23B61">
                        <w:rPr>
                          <w:color w:val="000000" w:themeColor="text1"/>
                        </w:rPr>
                        <w:t xml:space="preserve">Costing the </w:t>
                      </w:r>
                      <w:r w:rsidR="00A85A5A" w:rsidRPr="00B23B61">
                        <w:rPr>
                          <w:color w:val="000000" w:themeColor="text1"/>
                        </w:rPr>
                        <w:t>E</w:t>
                      </w:r>
                      <w:r w:rsidRPr="00B23B61">
                        <w:rPr>
                          <w:color w:val="000000" w:themeColor="text1"/>
                        </w:rPr>
                        <w:t xml:space="preserve">arth (BBC) </w:t>
                      </w:r>
                      <w:hyperlink r:id="rId33" w:history="1">
                        <w:r w:rsidRPr="00B23B61">
                          <w:rPr>
                            <w:rStyle w:val="Hyperlink"/>
                          </w:rPr>
                          <w:t>https://www.bbc.co.uk/programmes/b006r4wn</w:t>
                        </w:r>
                      </w:hyperlink>
                      <w:r w:rsidRPr="00B23B61">
                        <w:rPr>
                          <w:color w:val="000000" w:themeColor="text1"/>
                        </w:rPr>
                        <w:t xml:space="preserve">  Choose an episode or clip to listen to.</w:t>
                      </w:r>
                    </w:p>
                    <w:p w14:paraId="3EAB626B" w14:textId="77777777" w:rsidR="00B23B61" w:rsidRPr="00B23B61" w:rsidRDefault="00B23B61" w:rsidP="00C00659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  <w:p w14:paraId="1AB5409D" w14:textId="77777777" w:rsidR="00B23B61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563C2"/>
                        </w:rPr>
                        <w:t>Royal Geographical Society – “Ask the Geographer podcasts”</w:t>
                      </w:r>
                      <w:r w:rsidRPr="00B23B61">
                        <w:rPr>
                          <w:rFonts w:ascii="Calibri" w:hAnsi="Calibri" w:cs="Calibri"/>
                          <w:color w:val="000000"/>
                        </w:rPr>
                        <w:t xml:space="preserve">: podcasts to keep A Level students </w:t>
                      </w:r>
                    </w:p>
                    <w:p w14:paraId="41C83A95" w14:textId="3D20499F" w:rsidR="00B23B61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color w:val="000000" w:themeColor="text1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00000"/>
                        </w:rPr>
                        <w:t>up-to-date with the latest geographical research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A9DEA0" w14:textId="7B964A32" w:rsidR="00852F22" w:rsidRPr="00852F22" w:rsidRDefault="00852F22" w:rsidP="00852F22"/>
    <w:p w14:paraId="64CE8FFE" w14:textId="6633D192" w:rsidR="00852F22" w:rsidRDefault="00852F22" w:rsidP="00852F22"/>
    <w:p w14:paraId="6376E461" w14:textId="4BB6E055" w:rsidR="00C00659" w:rsidRDefault="00C00659" w:rsidP="00852F22">
      <w:pPr>
        <w:tabs>
          <w:tab w:val="left" w:pos="945"/>
        </w:tabs>
      </w:pPr>
    </w:p>
    <w:p w14:paraId="632446A9" w14:textId="39B406CF" w:rsidR="00C00659" w:rsidRDefault="00C00659" w:rsidP="00852F22">
      <w:pPr>
        <w:tabs>
          <w:tab w:val="left" w:pos="945"/>
        </w:tabs>
      </w:pPr>
    </w:p>
    <w:p w14:paraId="01B7B10B" w14:textId="27C765BC" w:rsidR="00C00659" w:rsidRDefault="00D26404" w:rsidP="00852F22">
      <w:pPr>
        <w:tabs>
          <w:tab w:val="left" w:pos="945"/>
        </w:tabs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2C156589" wp14:editId="26281F4A">
            <wp:simplePos x="0" y="0"/>
            <wp:positionH relativeFrom="margin">
              <wp:posOffset>5682615</wp:posOffset>
            </wp:positionH>
            <wp:positionV relativeFrom="paragraph">
              <wp:posOffset>50800</wp:posOffset>
            </wp:positionV>
            <wp:extent cx="782320" cy="819150"/>
            <wp:effectExtent l="0" t="0" r="0" b="0"/>
            <wp:wrapNone/>
            <wp:docPr id="16" name="Picture 16" descr="Headphones Device Sound Listen Comments - Icon Listen Png, Transparent Png  - kind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phones Device Sound Listen Comments - Icon Listen Png, Transparent Png  - kind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F98D5" w14:textId="57991BAB" w:rsidR="00C00659" w:rsidRDefault="00C00659" w:rsidP="00852F22">
      <w:pPr>
        <w:tabs>
          <w:tab w:val="left" w:pos="945"/>
        </w:tabs>
      </w:pPr>
    </w:p>
    <w:p w14:paraId="1467192C" w14:textId="77777777" w:rsidR="00C00659" w:rsidRDefault="00C00659" w:rsidP="00852F22">
      <w:pPr>
        <w:tabs>
          <w:tab w:val="left" w:pos="945"/>
        </w:tabs>
      </w:pPr>
    </w:p>
    <w:p w14:paraId="523D65DB" w14:textId="77777777" w:rsidR="00C00659" w:rsidRDefault="00C00659" w:rsidP="00852F22">
      <w:pPr>
        <w:tabs>
          <w:tab w:val="left" w:pos="945"/>
        </w:tabs>
      </w:pPr>
    </w:p>
    <w:p w14:paraId="1879573B" w14:textId="77777777" w:rsidR="00C00659" w:rsidRDefault="00C00659" w:rsidP="00852F22">
      <w:pPr>
        <w:tabs>
          <w:tab w:val="left" w:pos="945"/>
        </w:tabs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5B6F9D" wp14:editId="16D16FF7">
                <wp:simplePos x="0" y="0"/>
                <wp:positionH relativeFrom="column">
                  <wp:posOffset>5516880</wp:posOffset>
                </wp:positionH>
                <wp:positionV relativeFrom="paragraph">
                  <wp:posOffset>163484</wp:posOffset>
                </wp:positionV>
                <wp:extent cx="1057275" cy="1263534"/>
                <wp:effectExtent l="0" t="0" r="28575" b="1333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1263534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B7EADA" w14:textId="5266CA0F" w:rsidR="00C00659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FOLLOW</w:t>
                            </w:r>
                          </w:p>
                          <w:p w14:paraId="4C6275D1" w14:textId="4819C339" w:rsidR="00AF267F" w:rsidRPr="00852F22" w:rsidRDefault="00AF267F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AF267F">
                              <w:drawing>
                                <wp:inline distT="0" distB="0" distL="0" distR="0" wp14:anchorId="700AAFF3" wp14:editId="0E2B63EF">
                                  <wp:extent cx="868045" cy="846455"/>
                                  <wp:effectExtent l="0" t="0" r="8255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8045" cy="8464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B6F9D" id="Text Box 21" o:spid="_x0000_s1033" type="#_x0000_t202" style="position:absolute;margin-left:434.4pt;margin-top:12.85pt;width:83.25pt;height:9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" fillcolor="#e7e6e6 [3214]" strokeweight=".5pt">
                <v:textbox>
                  <w:txbxContent>
                    <w:p w14:paraId="33B7EADA" w14:textId="5266CA0F" w:rsidR="00C00659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FOLLOW</w:t>
                      </w:r>
                    </w:p>
                    <w:p w14:paraId="4C6275D1" w14:textId="4819C339" w:rsidR="00AF267F" w:rsidRPr="00852F22" w:rsidRDefault="00AF267F" w:rsidP="00C00659">
                      <w:pPr>
                        <w:rPr>
                          <w:sz w:val="36"/>
                          <w:szCs w:val="36"/>
                        </w:rPr>
                      </w:pPr>
                      <w:r w:rsidRPr="00AF267F">
                        <w:drawing>
                          <wp:inline distT="0" distB="0" distL="0" distR="0" wp14:anchorId="700AAFF3" wp14:editId="0E2B63EF">
                            <wp:extent cx="868045" cy="846455"/>
                            <wp:effectExtent l="0" t="0" r="8255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8045" cy="8464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59CA70" wp14:editId="26B7EA1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67500" cy="25241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254576" w14:textId="1C1B4BDF" w:rsidR="00C00659" w:rsidRPr="00235B06" w:rsidRDefault="00235B06" w:rsidP="00235B06">
                            <w:pPr>
                              <w:spacing w:after="0" w:line="240" w:lineRule="auto"/>
                              <w:ind w:left="216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235B06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@ </w:t>
                            </w:r>
                            <w:proofErr w:type="spellStart"/>
                            <w:r w:rsidRPr="00235B06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InternetGeog</w:t>
                            </w:r>
                            <w:proofErr w:type="spellEnd"/>
                          </w:p>
                          <w:p w14:paraId="5E3A76D0" w14:textId="2C437963" w:rsidR="00235B06" w:rsidRPr="00235B06" w:rsidRDefault="00235B06" w:rsidP="00235B06">
                            <w:pPr>
                              <w:spacing w:after="0" w:line="240" w:lineRule="auto"/>
                              <w:ind w:left="216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235B06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@GeographyCat</w:t>
                            </w:r>
                          </w:p>
                          <w:p w14:paraId="339498D1" w14:textId="6D838522" w:rsidR="00235B06" w:rsidRDefault="00235B06" w:rsidP="00235B06">
                            <w:pPr>
                              <w:spacing w:after="0" w:line="240" w:lineRule="auto"/>
                              <w:ind w:left="216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235B06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@GeoEduOnline</w:t>
                            </w:r>
                          </w:p>
                          <w:p w14:paraId="69976D26" w14:textId="77777777" w:rsidR="00B23B61" w:rsidRDefault="00B23B61" w:rsidP="00235B06">
                            <w:pPr>
                              <w:spacing w:after="0" w:line="240" w:lineRule="auto"/>
                              <w:ind w:left="2160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22457416" w14:textId="1FF74E4C" w:rsidR="00B23B61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563C2"/>
                                <w:sz w:val="28"/>
                                <w:szCs w:val="28"/>
                              </w:rPr>
                              <w:t>Discover Downing</w:t>
                            </w:r>
                            <w:r w:rsidRPr="00B23B61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: Fantastic range of suggestions from Downing College, Univ. of Cambridge, to enhance your </w:t>
                            </w:r>
                            <w:proofErr w:type="spellStart"/>
                            <w:r w:rsidRPr="00B23B61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>Geog</w:t>
                            </w:r>
                            <w:proofErr w:type="spellEnd"/>
                            <w:r w:rsidRPr="00B23B61">
                              <w:rPr>
                                <w:rFonts w:ascii="Calibri" w:hAnsi="Calibri" w:cs="Calibri"/>
                                <w:color w:val="000000"/>
                                <w:sz w:val="28"/>
                                <w:szCs w:val="28"/>
                              </w:rPr>
                              <w:t xml:space="preserve"> knowledge. Podcasts, MOOCs, comps, science bites, lectures, blogs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9CA70" id="Rectangle 19" o:spid="_x0000_s1034" style="position:absolute;margin-left:0;margin-top:0;width:525pt;height:198.7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" fillcolor="#e7e6e6 [3214]" strokecolor="#1f4d78 [1604]" strokeweight="1pt">
                <v:textbox>
                  <w:txbxContent>
                    <w:p w14:paraId="34254576" w14:textId="1C1B4BDF" w:rsidR="00C00659" w:rsidRPr="00235B06" w:rsidRDefault="00235B06" w:rsidP="00235B06">
                      <w:pPr>
                        <w:spacing w:after="0" w:line="240" w:lineRule="auto"/>
                        <w:ind w:left="216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235B06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@ </w:t>
                      </w:r>
                      <w:proofErr w:type="spellStart"/>
                      <w:r w:rsidRPr="00235B06">
                        <w:rPr>
                          <w:color w:val="000000" w:themeColor="text1"/>
                          <w:sz w:val="36"/>
                          <w:szCs w:val="36"/>
                        </w:rPr>
                        <w:t>InternetGeog</w:t>
                      </w:r>
                      <w:proofErr w:type="spellEnd"/>
                    </w:p>
                    <w:p w14:paraId="5E3A76D0" w14:textId="2C437963" w:rsidR="00235B06" w:rsidRPr="00235B06" w:rsidRDefault="00235B06" w:rsidP="00235B06">
                      <w:pPr>
                        <w:spacing w:after="0" w:line="240" w:lineRule="auto"/>
                        <w:ind w:left="216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235B06">
                        <w:rPr>
                          <w:color w:val="000000" w:themeColor="text1"/>
                          <w:sz w:val="36"/>
                          <w:szCs w:val="36"/>
                        </w:rPr>
                        <w:t>@GeographyCat</w:t>
                      </w:r>
                    </w:p>
                    <w:p w14:paraId="339498D1" w14:textId="6D838522" w:rsidR="00235B06" w:rsidRDefault="00235B06" w:rsidP="00235B06">
                      <w:pPr>
                        <w:spacing w:after="0" w:line="240" w:lineRule="auto"/>
                        <w:ind w:left="216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235B06">
                        <w:rPr>
                          <w:color w:val="000000" w:themeColor="text1"/>
                          <w:sz w:val="36"/>
                          <w:szCs w:val="36"/>
                        </w:rPr>
                        <w:t>@GeoEduOnline</w:t>
                      </w:r>
                    </w:p>
                    <w:p w14:paraId="69976D26" w14:textId="77777777" w:rsidR="00B23B61" w:rsidRDefault="00B23B61" w:rsidP="00235B06">
                      <w:pPr>
                        <w:spacing w:after="0" w:line="240" w:lineRule="auto"/>
                        <w:ind w:left="2160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22457416" w14:textId="1FF74E4C" w:rsidR="00B23B61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563C2"/>
                          <w:sz w:val="28"/>
                          <w:szCs w:val="28"/>
                        </w:rPr>
                        <w:t>Discover Downing</w:t>
                      </w:r>
                      <w:r w:rsidRPr="00B23B61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 xml:space="preserve">: Fantastic range of suggestions from Downing College, Univ. of Cambridge, to enhance your </w:t>
                      </w:r>
                      <w:proofErr w:type="spellStart"/>
                      <w:r w:rsidRPr="00B23B61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>Geog</w:t>
                      </w:r>
                      <w:proofErr w:type="spellEnd"/>
                      <w:r w:rsidRPr="00B23B61">
                        <w:rPr>
                          <w:rFonts w:ascii="Calibri" w:hAnsi="Calibri" w:cs="Calibri"/>
                          <w:color w:val="000000"/>
                          <w:sz w:val="28"/>
                          <w:szCs w:val="28"/>
                        </w:rPr>
                        <w:t xml:space="preserve"> knowledge. Podcasts, MOOCs, comps, science bites, lectures, blogs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2F22">
        <w:tab/>
      </w:r>
    </w:p>
    <w:p w14:paraId="02142FA7" w14:textId="77777777" w:rsidR="00C00659" w:rsidRPr="00C00659" w:rsidRDefault="00C00659" w:rsidP="00C00659"/>
    <w:p w14:paraId="5B74DC81" w14:textId="20533000" w:rsidR="00C00659" w:rsidRPr="00C00659" w:rsidRDefault="00C00659" w:rsidP="00C00659"/>
    <w:p w14:paraId="2D3C1B9B" w14:textId="77777777" w:rsidR="00C00659" w:rsidRPr="00C00659" w:rsidRDefault="00C00659" w:rsidP="00C00659"/>
    <w:p w14:paraId="75FBD283" w14:textId="77777777" w:rsidR="00C00659" w:rsidRPr="00C00659" w:rsidRDefault="00C00659" w:rsidP="00C00659"/>
    <w:p w14:paraId="58C7D730" w14:textId="77777777" w:rsidR="00C00659" w:rsidRPr="00C00659" w:rsidRDefault="00C00659" w:rsidP="00C00659"/>
    <w:p w14:paraId="05971FFD" w14:textId="77777777" w:rsidR="00C00659" w:rsidRPr="00C00659" w:rsidRDefault="00C00659" w:rsidP="00C00659"/>
    <w:p w14:paraId="11B2CE55" w14:textId="77777777" w:rsidR="00C00659" w:rsidRPr="00C00659" w:rsidRDefault="00C00659" w:rsidP="00C00659"/>
    <w:p w14:paraId="13A246CF" w14:textId="77777777" w:rsidR="00C00659" w:rsidRPr="00C00659" w:rsidRDefault="00C00659" w:rsidP="00C00659"/>
    <w:p w14:paraId="538321F4" w14:textId="77777777" w:rsidR="00C00659" w:rsidRDefault="00C00659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5932A9" wp14:editId="1EF958A9">
                <wp:simplePos x="0" y="0"/>
                <wp:positionH relativeFrom="column">
                  <wp:posOffset>171450</wp:posOffset>
                </wp:positionH>
                <wp:positionV relativeFrom="paragraph">
                  <wp:posOffset>144145</wp:posOffset>
                </wp:positionV>
                <wp:extent cx="1171575" cy="42862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14E71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RESEARCH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5932A9" id="Text Box 23" o:spid="_x0000_s1035" type="#_x0000_t202" style="position:absolute;margin-left:13.5pt;margin-top:11.35pt;width:92.25pt;height:33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" fillcolor="#b4c6e7 [1304]" strokeweight=".5pt">
                <v:textbox>
                  <w:txbxContent>
                    <w:p w14:paraId="6CF14E71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RESEARCH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CB0803" wp14:editId="2DFF32E8">
                <wp:simplePos x="0" y="0"/>
                <wp:positionH relativeFrom="margin">
                  <wp:posOffset>9525</wp:posOffset>
                </wp:positionH>
                <wp:positionV relativeFrom="paragraph">
                  <wp:posOffset>10795</wp:posOffset>
                </wp:positionV>
                <wp:extent cx="6667500" cy="25241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7B128E" w14:textId="77777777" w:rsidR="006440E7" w:rsidRDefault="006440E7" w:rsidP="006440E7">
                            <w:pPr>
                              <w:spacing w:after="0" w:line="240" w:lineRule="auto"/>
                              <w:ind w:left="720" w:hanging="360"/>
                            </w:pPr>
                          </w:p>
                          <w:p w14:paraId="034DAD22" w14:textId="77777777" w:rsidR="006440E7" w:rsidRDefault="006440E7" w:rsidP="006440E7">
                            <w:pPr>
                              <w:pStyle w:val="ListParagraph"/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67737A3" w14:textId="4883CC9E" w:rsidR="00C00659" w:rsidRPr="006440E7" w:rsidRDefault="006440E7" w:rsidP="006440E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40E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Hazardous Earth</w:t>
                            </w:r>
                          </w:p>
                          <w:p w14:paraId="4E6E474B" w14:textId="317E2153" w:rsidR="006440E7" w:rsidRPr="006440E7" w:rsidRDefault="006440E7" w:rsidP="006440E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40E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Disease dilemma</w:t>
                            </w:r>
                          </w:p>
                          <w:p w14:paraId="4ED128DF" w14:textId="22615E4F" w:rsidR="006440E7" w:rsidRPr="006440E7" w:rsidRDefault="006440E7" w:rsidP="006440E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40E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Physical systems (coastal landscapes)</w:t>
                            </w:r>
                          </w:p>
                          <w:p w14:paraId="0C6BD33F" w14:textId="17BCD0B2" w:rsidR="006440E7" w:rsidRPr="006440E7" w:rsidRDefault="006440E7" w:rsidP="006440E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40E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Earth’s life support systems</w:t>
                            </w:r>
                          </w:p>
                          <w:p w14:paraId="419EEE7E" w14:textId="04658999" w:rsidR="006440E7" w:rsidRPr="006440E7" w:rsidRDefault="006440E7" w:rsidP="006440E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40E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Changing spaces, making places</w:t>
                            </w:r>
                          </w:p>
                          <w:p w14:paraId="465C5F9D" w14:textId="20210D7B" w:rsidR="006440E7" w:rsidRPr="006440E7" w:rsidRDefault="006440E7" w:rsidP="006440E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40E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Global systems; global migration</w:t>
                            </w:r>
                          </w:p>
                          <w:p w14:paraId="2F0EF2D7" w14:textId="69553215" w:rsidR="006440E7" w:rsidRPr="006440E7" w:rsidRDefault="006440E7" w:rsidP="006440E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440E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Global governance; human rights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CB0803" id="Rectangle 22" o:spid="_x0000_s1036" style="position:absolute;margin-left:.75pt;margin-top:.85pt;width:525pt;height:198.75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1hOpwIAAME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0rWpaU&#10;aN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" fillcolor="#b4c6e7 [1304]" strokecolor="#1f4d78 [1604]" strokeweight="1pt">
                <v:textbox>
                  <w:txbxContent>
                    <w:p w14:paraId="6C7B128E" w14:textId="77777777" w:rsidR="006440E7" w:rsidRDefault="006440E7" w:rsidP="006440E7">
                      <w:pPr>
                        <w:spacing w:after="0" w:line="240" w:lineRule="auto"/>
                        <w:ind w:left="720" w:hanging="360"/>
                      </w:pPr>
                    </w:p>
                    <w:p w14:paraId="034DAD22" w14:textId="77777777" w:rsidR="006440E7" w:rsidRDefault="006440E7" w:rsidP="006440E7">
                      <w:pPr>
                        <w:pStyle w:val="ListParagraph"/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67737A3" w14:textId="4883CC9E" w:rsidR="00C00659" w:rsidRPr="006440E7" w:rsidRDefault="006440E7" w:rsidP="006440E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440E7">
                        <w:rPr>
                          <w:color w:val="000000" w:themeColor="text1"/>
                          <w:sz w:val="28"/>
                          <w:szCs w:val="28"/>
                        </w:rPr>
                        <w:t>Hazardous Earth</w:t>
                      </w:r>
                    </w:p>
                    <w:p w14:paraId="4E6E474B" w14:textId="317E2153" w:rsidR="006440E7" w:rsidRPr="006440E7" w:rsidRDefault="006440E7" w:rsidP="006440E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440E7">
                        <w:rPr>
                          <w:color w:val="000000" w:themeColor="text1"/>
                          <w:sz w:val="28"/>
                          <w:szCs w:val="28"/>
                        </w:rPr>
                        <w:t>Disease dilemma</w:t>
                      </w:r>
                    </w:p>
                    <w:p w14:paraId="4ED128DF" w14:textId="22615E4F" w:rsidR="006440E7" w:rsidRPr="006440E7" w:rsidRDefault="006440E7" w:rsidP="006440E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440E7">
                        <w:rPr>
                          <w:color w:val="000000" w:themeColor="text1"/>
                          <w:sz w:val="28"/>
                          <w:szCs w:val="28"/>
                        </w:rPr>
                        <w:t>Physical systems (coastal landscapes)</w:t>
                      </w:r>
                    </w:p>
                    <w:p w14:paraId="0C6BD33F" w14:textId="17BCD0B2" w:rsidR="006440E7" w:rsidRPr="006440E7" w:rsidRDefault="006440E7" w:rsidP="006440E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440E7">
                        <w:rPr>
                          <w:color w:val="000000" w:themeColor="text1"/>
                          <w:sz w:val="28"/>
                          <w:szCs w:val="28"/>
                        </w:rPr>
                        <w:t>Earth’s life support systems</w:t>
                      </w:r>
                    </w:p>
                    <w:p w14:paraId="419EEE7E" w14:textId="04658999" w:rsidR="006440E7" w:rsidRPr="006440E7" w:rsidRDefault="006440E7" w:rsidP="006440E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440E7">
                        <w:rPr>
                          <w:color w:val="000000" w:themeColor="text1"/>
                          <w:sz w:val="28"/>
                          <w:szCs w:val="28"/>
                        </w:rPr>
                        <w:t>Changing spaces, making places</w:t>
                      </w:r>
                    </w:p>
                    <w:p w14:paraId="465C5F9D" w14:textId="20210D7B" w:rsidR="006440E7" w:rsidRPr="006440E7" w:rsidRDefault="006440E7" w:rsidP="006440E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440E7">
                        <w:rPr>
                          <w:color w:val="000000" w:themeColor="text1"/>
                          <w:sz w:val="28"/>
                          <w:szCs w:val="28"/>
                        </w:rPr>
                        <w:t>Global systems; global migration</w:t>
                      </w:r>
                    </w:p>
                    <w:p w14:paraId="2F0EF2D7" w14:textId="69553215" w:rsidR="006440E7" w:rsidRPr="006440E7" w:rsidRDefault="006440E7" w:rsidP="006440E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6440E7">
                        <w:rPr>
                          <w:color w:val="000000" w:themeColor="text1"/>
                          <w:sz w:val="28"/>
                          <w:szCs w:val="28"/>
                        </w:rPr>
                        <w:t>Global governance; human rights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BA74AA" w14:textId="77777777" w:rsidR="00C00659" w:rsidRDefault="00C00659" w:rsidP="00C00659">
      <w:pPr>
        <w:ind w:firstLine="720"/>
      </w:pPr>
    </w:p>
    <w:p w14:paraId="541A9498" w14:textId="77777777" w:rsidR="00C00659" w:rsidRPr="00C00659" w:rsidRDefault="00C00659" w:rsidP="00C00659"/>
    <w:p w14:paraId="1AC36835" w14:textId="77777777" w:rsidR="00C00659" w:rsidRPr="00C00659" w:rsidRDefault="00C00659" w:rsidP="00C00659">
      <w:r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 wp14:anchorId="3250C3A0" wp14:editId="5F6DA6B1">
            <wp:simplePos x="0" y="0"/>
            <wp:positionH relativeFrom="column">
              <wp:posOffset>5305425</wp:posOffset>
            </wp:positionH>
            <wp:positionV relativeFrom="paragraph">
              <wp:posOffset>10795</wp:posOffset>
            </wp:positionV>
            <wp:extent cx="1210945" cy="847725"/>
            <wp:effectExtent l="0" t="0" r="8255" b="9525"/>
            <wp:wrapNone/>
            <wp:docPr id="24" name="Picture 24" descr="The Timeless Importance Of Research And Scholarship In Building Something  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he Timeless Importance Of Research And Scholarship In Building Something  Bi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17CB0" w14:textId="77777777" w:rsidR="00C00659" w:rsidRPr="00C00659" w:rsidRDefault="00C00659" w:rsidP="00C00659"/>
    <w:p w14:paraId="6399580F" w14:textId="77777777" w:rsidR="00C00659" w:rsidRPr="00C00659" w:rsidRDefault="00C00659" w:rsidP="00C00659"/>
    <w:p w14:paraId="0CD4156A" w14:textId="77777777" w:rsidR="00C00659" w:rsidRPr="00C00659" w:rsidRDefault="00C00659" w:rsidP="00C00659"/>
    <w:p w14:paraId="3F462E71" w14:textId="77777777" w:rsidR="00C00659" w:rsidRPr="00C00659" w:rsidRDefault="00C00659" w:rsidP="00C00659"/>
    <w:p w14:paraId="027081F7" w14:textId="77777777" w:rsidR="00C00659" w:rsidRPr="00C00659" w:rsidRDefault="00C00659" w:rsidP="00C00659"/>
    <w:p w14:paraId="31369D33" w14:textId="77777777" w:rsidR="00C00659" w:rsidRPr="00C00659" w:rsidRDefault="00C00659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A0BEC7" wp14:editId="0DC3900B">
                <wp:simplePos x="0" y="0"/>
                <wp:positionH relativeFrom="margin">
                  <wp:posOffset>38100</wp:posOffset>
                </wp:positionH>
                <wp:positionV relativeFrom="paragraph">
                  <wp:posOffset>68580</wp:posOffset>
                </wp:positionV>
                <wp:extent cx="6667500" cy="218122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06803C" w14:textId="5A47B7C0" w:rsidR="003E5C6A" w:rsidRDefault="003E5C6A" w:rsidP="003E5C6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E5C6A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A way to organise your folder</w:t>
                            </w:r>
                          </w:p>
                          <w:p w14:paraId="0C61398A" w14:textId="5A496C93" w:rsidR="003E5C6A" w:rsidRPr="003E5C6A" w:rsidRDefault="003E5C6A" w:rsidP="003E5C6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Content pages in your folder</w:t>
                            </w:r>
                          </w:p>
                          <w:p w14:paraId="634171A6" w14:textId="4DD73179" w:rsidR="00C00659" w:rsidRDefault="003E5C6A" w:rsidP="003E5C6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E5C6A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Word documents with web links for each topic</w:t>
                            </w:r>
                          </w:p>
                          <w:p w14:paraId="6DEA44E7" w14:textId="4EE936B7" w:rsidR="003E5C6A" w:rsidRPr="003E5C6A" w:rsidRDefault="003E5C6A" w:rsidP="00C0065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Revision flash cards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0BEC7" id="Rectangle 25" o:spid="_x0000_s1037" style="position:absolute;margin-left:3pt;margin-top:5.4pt;width:525pt;height:171.75pt;z-index:251688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" fillcolor="#e7e6e6 [3214]" strokecolor="#1f4d78 [1604]" strokeweight="1pt">
                <v:textbox>
                  <w:txbxContent>
                    <w:p w14:paraId="0A06803C" w14:textId="5A47B7C0" w:rsidR="003E5C6A" w:rsidRDefault="003E5C6A" w:rsidP="003E5C6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3E5C6A">
                        <w:rPr>
                          <w:color w:val="000000" w:themeColor="text1"/>
                          <w:sz w:val="32"/>
                          <w:szCs w:val="32"/>
                        </w:rPr>
                        <w:t>A way to organise your folder</w:t>
                      </w:r>
                    </w:p>
                    <w:p w14:paraId="0C61398A" w14:textId="5A496C93" w:rsidR="003E5C6A" w:rsidRPr="003E5C6A" w:rsidRDefault="003E5C6A" w:rsidP="003E5C6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Content pages in your folder</w:t>
                      </w:r>
                    </w:p>
                    <w:p w14:paraId="634171A6" w14:textId="4DD73179" w:rsidR="00C00659" w:rsidRDefault="003E5C6A" w:rsidP="003E5C6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3E5C6A">
                        <w:rPr>
                          <w:color w:val="000000" w:themeColor="text1"/>
                          <w:sz w:val="32"/>
                          <w:szCs w:val="32"/>
                        </w:rPr>
                        <w:t>Word documents with web links for each topic</w:t>
                      </w:r>
                    </w:p>
                    <w:p w14:paraId="6DEA44E7" w14:textId="4EE936B7" w:rsidR="003E5C6A" w:rsidRPr="003E5C6A" w:rsidRDefault="003E5C6A" w:rsidP="00C0065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Revision flash cards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397769" w14:textId="77777777" w:rsidR="00C00659" w:rsidRDefault="00C00659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279AEDE" wp14:editId="31364F52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1057275" cy="457200"/>
                <wp:effectExtent l="0" t="0" r="28575" b="190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6E0566" w14:textId="77777777" w:rsidR="00C00659" w:rsidRPr="00852F22" w:rsidRDefault="00C00659" w:rsidP="00C00659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CREATE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9AEDE" id="Text Box 26" o:spid="_x0000_s1038" type="#_x0000_t202" style="position:absolute;margin-left:32.05pt;margin-top:.95pt;width:83.25pt;height:36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" fillcolor="#e7e6e6 [3214]" strokeweight=".5pt">
                <v:textbox>
                  <w:txbxContent>
                    <w:p w14:paraId="1F6E0566" w14:textId="77777777" w:rsidR="00C00659" w:rsidRPr="00852F22" w:rsidRDefault="00C00659" w:rsidP="00C00659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CREATE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A6C55F" w14:textId="77777777" w:rsidR="00C00659" w:rsidRDefault="00C00659" w:rsidP="00C00659">
      <w:pPr>
        <w:tabs>
          <w:tab w:val="left" w:pos="1170"/>
        </w:tabs>
      </w:pPr>
      <w:r>
        <w:tab/>
      </w:r>
    </w:p>
    <w:p w14:paraId="22EE9944" w14:textId="77777777" w:rsidR="00C00659" w:rsidRPr="00C00659" w:rsidRDefault="00C00659" w:rsidP="00C00659">
      <w:r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0B8DBA02" wp14:editId="5725A190">
            <wp:simplePos x="0" y="0"/>
            <wp:positionH relativeFrom="margin">
              <wp:posOffset>152401</wp:posOffset>
            </wp:positionH>
            <wp:positionV relativeFrom="paragraph">
              <wp:posOffset>59690</wp:posOffset>
            </wp:positionV>
            <wp:extent cx="1428750" cy="722439"/>
            <wp:effectExtent l="0" t="0" r="0" b="1905"/>
            <wp:wrapNone/>
            <wp:docPr id="27" name="Picture 27" descr="How To Create An Ads.txt File? - Automa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ow To Create An Ads.txt File? - Automatad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479" cy="73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A91AE" w14:textId="77777777" w:rsidR="00C00659" w:rsidRPr="00C00659" w:rsidRDefault="00C00659" w:rsidP="00C00659"/>
    <w:p w14:paraId="1733A119" w14:textId="77777777" w:rsidR="00C00659" w:rsidRPr="00C00659" w:rsidRDefault="00C00659" w:rsidP="00C00659"/>
    <w:p w14:paraId="32B7EA3D" w14:textId="77777777" w:rsidR="00C00659" w:rsidRPr="00C00659" w:rsidRDefault="00C00659" w:rsidP="00C00659"/>
    <w:p w14:paraId="54A1FBCD" w14:textId="77777777" w:rsidR="00C00659" w:rsidRPr="00C00659" w:rsidRDefault="00C00659" w:rsidP="00C00659"/>
    <w:p w14:paraId="6545D8EA" w14:textId="77777777" w:rsidR="00C00659" w:rsidRPr="00C00659" w:rsidRDefault="002E4C1D" w:rsidP="00C0065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B3EC0D" wp14:editId="66738749">
                <wp:simplePos x="0" y="0"/>
                <wp:positionH relativeFrom="column">
                  <wp:posOffset>142875</wp:posOffset>
                </wp:positionH>
                <wp:positionV relativeFrom="paragraph">
                  <wp:posOffset>117475</wp:posOffset>
                </wp:positionV>
                <wp:extent cx="1171575" cy="42862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FC9B95" w14:textId="77777777" w:rsidR="002E4C1D" w:rsidRPr="00852F22" w:rsidRDefault="002E4C1D" w:rsidP="002E4C1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VISIT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B3EC0D" id="Text Box 29" o:spid="_x0000_s1039" type="#_x0000_t202" style="position:absolute;margin-left:11.25pt;margin-top:9.25pt;width:92.25pt;height:33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" fillcolor="#b4c6e7 [1304]" strokeweight=".5pt">
                <v:textbox>
                  <w:txbxContent>
                    <w:p w14:paraId="41FC9B95" w14:textId="77777777" w:rsidR="002E4C1D" w:rsidRPr="00852F22" w:rsidRDefault="002E4C1D" w:rsidP="002E4C1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VISIT</w:t>
                      </w:r>
                    </w:p>
                  </w:txbxContent>
                </v:textbox>
              </v:shape>
            </w:pict>
          </mc:Fallback>
        </mc:AlternateContent>
      </w:r>
      <w:r w:rsidR="00C006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919F02E" wp14:editId="73200DCB">
                <wp:simplePos x="0" y="0"/>
                <wp:positionH relativeFrom="margin">
                  <wp:posOffset>57150</wp:posOffset>
                </wp:positionH>
                <wp:positionV relativeFrom="paragraph">
                  <wp:posOffset>22225</wp:posOffset>
                </wp:positionV>
                <wp:extent cx="6667500" cy="252412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524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2B0C1E" w14:textId="77777777" w:rsid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D962F30" w14:textId="77777777" w:rsid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9274D0A" w14:textId="6F7CB0C4" w:rsidR="00A85A5A" w:rsidRP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85A5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Geography Review – college library </w:t>
                            </w:r>
                          </w:p>
                          <w:p w14:paraId="566DE712" w14:textId="77777777" w:rsid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227A51A" w14:textId="77777777" w:rsidR="00A85A5A" w:rsidRP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85A5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Routes Journal </w:t>
                            </w:r>
                            <w:hyperlink r:id="rId38" w:history="1">
                              <w:r w:rsidRPr="00A85A5A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https://routesjournal.org/</w:t>
                              </w:r>
                            </w:hyperlink>
                            <w:r w:rsidRPr="00A85A5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29C9DC9D" w14:textId="77777777" w:rsid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0B9FB4C" w14:textId="6D4D6B73" w:rsidR="00C00659" w:rsidRP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85A5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The Economist – you can access copies via Devon Libraries online</w:t>
                            </w:r>
                          </w:p>
                          <w:p w14:paraId="4E201103" w14:textId="3F399235" w:rsid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1EAAC73C" w14:textId="69DC9666" w:rsidR="00A85A5A" w:rsidRPr="00A85A5A" w:rsidRDefault="00A85A5A" w:rsidP="00A85A5A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85A5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The Guardian Newspaper </w:t>
                            </w:r>
                            <w:hyperlink r:id="rId39" w:history="1">
                              <w:r w:rsidRPr="00A85A5A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https://www.theguardian.com/uk</w:t>
                              </w:r>
                            </w:hyperlink>
                            <w:r w:rsidRPr="00A85A5A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A good geographer needs to keep up with world events.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9F02E" id="Rectangle 28" o:spid="_x0000_s1040" style="position:absolute;margin-left:4.5pt;margin-top:1.75pt;width:525pt;height:198.75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" fillcolor="#b4c6e7 [1304]" strokecolor="#1f4d78 [1604]" strokeweight="1pt">
                <v:textbox>
                  <w:txbxContent>
                    <w:p w14:paraId="552B0C1E" w14:textId="77777777" w:rsid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D962F30" w14:textId="77777777" w:rsid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9274D0A" w14:textId="6F7CB0C4" w:rsidR="00A85A5A" w:rsidRP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A85A5A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Geography Review – college library </w:t>
                      </w:r>
                    </w:p>
                    <w:p w14:paraId="566DE712" w14:textId="77777777" w:rsid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227A51A" w14:textId="77777777" w:rsidR="00A85A5A" w:rsidRP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A85A5A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Routes Journal </w:t>
                      </w:r>
                      <w:hyperlink r:id="rId40" w:history="1">
                        <w:r w:rsidRPr="00A85A5A">
                          <w:rPr>
                            <w:rStyle w:val="Hyperlink"/>
                            <w:sz w:val="28"/>
                            <w:szCs w:val="28"/>
                          </w:rPr>
                          <w:t>https://routesjournal.org/</w:t>
                        </w:r>
                      </w:hyperlink>
                      <w:r w:rsidRPr="00A85A5A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29C9DC9D" w14:textId="77777777" w:rsid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0B9FB4C" w14:textId="6D4D6B73" w:rsidR="00C00659" w:rsidRP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A85A5A">
                        <w:rPr>
                          <w:color w:val="000000" w:themeColor="text1"/>
                          <w:sz w:val="28"/>
                          <w:szCs w:val="28"/>
                        </w:rPr>
                        <w:t>The Economist – you can access copies via Devon Libraries online</w:t>
                      </w:r>
                    </w:p>
                    <w:p w14:paraId="4E201103" w14:textId="3F399235" w:rsid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1EAAC73C" w14:textId="69DC9666" w:rsidR="00A85A5A" w:rsidRPr="00A85A5A" w:rsidRDefault="00A85A5A" w:rsidP="00A85A5A">
                      <w:pPr>
                        <w:spacing w:after="0" w:line="240" w:lineRule="auto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A85A5A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The Guardian Newspaper </w:t>
                      </w:r>
                      <w:hyperlink r:id="rId41" w:history="1">
                        <w:r w:rsidRPr="00A85A5A">
                          <w:rPr>
                            <w:rStyle w:val="Hyperlink"/>
                            <w:sz w:val="28"/>
                            <w:szCs w:val="28"/>
                          </w:rPr>
                          <w:t>https://www.theguardian.com/uk</w:t>
                        </w:r>
                      </w:hyperlink>
                      <w:r w:rsidRPr="00A85A5A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A good geographer needs to keep up with world events.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9F62FF" w14:textId="440D4892" w:rsidR="00C00659" w:rsidRDefault="00C00659" w:rsidP="00C00659"/>
    <w:p w14:paraId="54A5B03F" w14:textId="4CA5D684" w:rsidR="002E4C1D" w:rsidRDefault="00A85A5A" w:rsidP="00C00659">
      <w:r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2FBE12F8" wp14:editId="5A0B0B56">
            <wp:simplePos x="0" y="0"/>
            <wp:positionH relativeFrom="margin">
              <wp:posOffset>5461000</wp:posOffset>
            </wp:positionH>
            <wp:positionV relativeFrom="paragraph">
              <wp:posOffset>112819</wp:posOffset>
            </wp:positionV>
            <wp:extent cx="958850" cy="958850"/>
            <wp:effectExtent l="0" t="0" r="0" b="0"/>
            <wp:wrapNone/>
            <wp:docPr id="30" name="Picture 30" descr="C:\Users\ljones\AppData\Local\Microsoft\Windows\INetCache\Content.MSO\61D5BC4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ljones\AppData\Local\Microsoft\Windows\INetCache\Content.MSO\61D5BC42.tmp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73208" w14:textId="0F45B143" w:rsidR="002E4C1D" w:rsidRDefault="002E4C1D" w:rsidP="002E4C1D"/>
    <w:p w14:paraId="58F7523E" w14:textId="77777777" w:rsidR="004315D4" w:rsidRDefault="004315D4" w:rsidP="002E4C1D"/>
    <w:p w14:paraId="231AFFBF" w14:textId="77777777" w:rsidR="002E4C1D" w:rsidRDefault="002E4C1D" w:rsidP="002E4C1D"/>
    <w:p w14:paraId="5DD21974" w14:textId="77777777" w:rsidR="002E4C1D" w:rsidRDefault="002E4C1D" w:rsidP="002E4C1D"/>
    <w:p w14:paraId="60275387" w14:textId="77777777" w:rsidR="002E4C1D" w:rsidRDefault="002E4C1D" w:rsidP="002E4C1D"/>
    <w:p w14:paraId="5FBC3A75" w14:textId="77777777" w:rsidR="002E4C1D" w:rsidRDefault="002E4C1D" w:rsidP="002E4C1D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B390C8" wp14:editId="00C60594">
                <wp:simplePos x="0" y="0"/>
                <wp:positionH relativeFrom="margin">
                  <wp:align>right</wp:align>
                </wp:positionH>
                <wp:positionV relativeFrom="paragraph">
                  <wp:posOffset>95250</wp:posOffset>
                </wp:positionV>
                <wp:extent cx="781050" cy="457200"/>
                <wp:effectExtent l="0" t="0" r="1905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572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C31DD3" w14:textId="77777777" w:rsidR="002E4C1D" w:rsidRPr="00852F22" w:rsidRDefault="002E4C1D" w:rsidP="002E4C1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390C8" id="Text Box 32" o:spid="_x0000_s1041" type="#_x0000_t202" style="position:absolute;margin-left:10.3pt;margin-top:7.5pt;width:61.5pt;height:36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" fillcolor="#e7e6e6 [3214]" strokeweight=".5pt">
                <v:textbox>
                  <w:txbxContent>
                    <w:p w14:paraId="4CC31DD3" w14:textId="77777777" w:rsidR="002E4C1D" w:rsidRPr="00852F22" w:rsidRDefault="002E4C1D" w:rsidP="002E4C1D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APPS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D0A5BA" wp14:editId="2A72BBCC">
                <wp:simplePos x="0" y="0"/>
                <wp:positionH relativeFrom="margin">
                  <wp:posOffset>142875</wp:posOffset>
                </wp:positionH>
                <wp:positionV relativeFrom="paragraph">
                  <wp:posOffset>0</wp:posOffset>
                </wp:positionV>
                <wp:extent cx="6667500" cy="218122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21812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894FBB" w14:textId="3127AEF8" w:rsidR="002E4C1D" w:rsidRPr="00B23B61" w:rsidRDefault="00636BEC" w:rsidP="002A6D2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23B6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BBC News</w:t>
                            </w:r>
                          </w:p>
                          <w:p w14:paraId="5A7033CA" w14:textId="35F53E3A" w:rsidR="00636BEC" w:rsidRPr="00B23B61" w:rsidRDefault="002A6D20" w:rsidP="002A6D2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B23B6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Worldle</w:t>
                            </w:r>
                            <w:proofErr w:type="spellEnd"/>
                          </w:p>
                          <w:p w14:paraId="1C6113AF" w14:textId="058C8E92" w:rsidR="002A6D20" w:rsidRDefault="002A6D20" w:rsidP="002A6D2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23B61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Revision app</w:t>
                            </w:r>
                          </w:p>
                          <w:p w14:paraId="7C46250B" w14:textId="77777777" w:rsidR="00B23B61" w:rsidRPr="00B23B61" w:rsidRDefault="00B23B61" w:rsidP="00B23B61">
                            <w:pPr>
                              <w:pStyle w:val="ListParagraph"/>
                              <w:spacing w:after="0" w:line="240" w:lineRule="auto"/>
                              <w:ind w:left="252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9DDF7D6" w14:textId="56D32E21" w:rsidR="00B23B61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MOOCS (Massive Open Online Courses) – learn about areas of interest and bolster your CV!</w:t>
                            </w:r>
                          </w:p>
                          <w:p w14:paraId="2C90F875" w14:textId="7F1F6A6E" w:rsidR="00B23B61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23B61">
                              <w:rPr>
                                <w:rFonts w:ascii="Calibri" w:hAnsi="Calibri" w:cs="Calibri"/>
                                <w:color w:val="000000"/>
                                <w:sz w:val="24"/>
                                <w:szCs w:val="24"/>
                              </w:rPr>
                              <w:t>Three main providers, just make sure to find the free ones!</w:t>
                            </w:r>
                          </w:p>
                          <w:p w14:paraId="509874CC" w14:textId="18BE0040" w:rsidR="00B23B61" w:rsidRDefault="00AF267F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563C2"/>
                                <w:sz w:val="24"/>
                                <w:szCs w:val="24"/>
                              </w:rPr>
                            </w:pPr>
                            <w:hyperlink r:id="rId43" w:history="1">
                              <w:r w:rsidR="00B23B61" w:rsidRPr="0043706C">
                                <w:rPr>
                                  <w:rStyle w:val="Hyperlink"/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t>https://www.futurelearn.com/</w:t>
                              </w:r>
                            </w:hyperlink>
                          </w:p>
                          <w:p w14:paraId="4BFB47AC" w14:textId="77777777" w:rsidR="00B23B61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563C2"/>
                                <w:sz w:val="24"/>
                                <w:szCs w:val="24"/>
                              </w:rPr>
                            </w:pPr>
                          </w:p>
                          <w:p w14:paraId="03C59D37" w14:textId="07D493D1" w:rsidR="00B23B61" w:rsidRDefault="00AF267F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563C2"/>
                                <w:sz w:val="24"/>
                                <w:szCs w:val="24"/>
                              </w:rPr>
                            </w:pPr>
                            <w:hyperlink r:id="rId44" w:history="1">
                              <w:r w:rsidR="00B23B61" w:rsidRPr="0043706C">
                                <w:rPr>
                                  <w:rStyle w:val="Hyperlink"/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t>https://www.edx.org/course</w:t>
                              </w:r>
                            </w:hyperlink>
                          </w:p>
                          <w:p w14:paraId="442A4AA9" w14:textId="77777777" w:rsidR="00B23B61" w:rsidRPr="00B23B61" w:rsidRDefault="00B23B61" w:rsidP="00B23B6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563C2"/>
                                <w:sz w:val="24"/>
                                <w:szCs w:val="24"/>
                              </w:rPr>
                            </w:pPr>
                          </w:p>
                          <w:p w14:paraId="052FA48D" w14:textId="4D275120" w:rsidR="00B23B61" w:rsidRDefault="00AF267F" w:rsidP="00B23B61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563C2"/>
                                <w:sz w:val="24"/>
                                <w:szCs w:val="24"/>
                              </w:rPr>
                            </w:pPr>
                            <w:hyperlink r:id="rId45" w:history="1">
                              <w:r w:rsidR="00B23B61" w:rsidRPr="0043706C">
                                <w:rPr>
                                  <w:rStyle w:val="Hyperlink"/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t>https://www.open.edu/openlearn/</w:t>
                              </w:r>
                            </w:hyperlink>
                          </w:p>
                          <w:p w14:paraId="4256480F" w14:textId="77777777" w:rsidR="00B23B61" w:rsidRPr="00B23B61" w:rsidRDefault="00B23B61" w:rsidP="00B23B61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0A5BA" id="Rectangle 31" o:spid="_x0000_s1042" style="position:absolute;margin-left:11.25pt;margin-top:0;width:525pt;height:171.7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" fillcolor="#e7e6e6 [3214]" strokecolor="#1f4d78 [1604]" strokeweight="1pt">
                <v:textbox>
                  <w:txbxContent>
                    <w:p w14:paraId="0B894FBB" w14:textId="3127AEF8" w:rsidR="002E4C1D" w:rsidRPr="00B23B61" w:rsidRDefault="00636BEC" w:rsidP="002A6D2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23B61">
                        <w:rPr>
                          <w:color w:val="000000" w:themeColor="text1"/>
                          <w:sz w:val="24"/>
                          <w:szCs w:val="24"/>
                        </w:rPr>
                        <w:t>BBC News</w:t>
                      </w:r>
                    </w:p>
                    <w:p w14:paraId="5A7033CA" w14:textId="35F53E3A" w:rsidR="00636BEC" w:rsidRPr="00B23B61" w:rsidRDefault="002A6D20" w:rsidP="002A6D2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proofErr w:type="spellStart"/>
                      <w:r w:rsidRPr="00B23B61">
                        <w:rPr>
                          <w:color w:val="000000" w:themeColor="text1"/>
                          <w:sz w:val="24"/>
                          <w:szCs w:val="24"/>
                        </w:rPr>
                        <w:t>Worldle</w:t>
                      </w:r>
                      <w:proofErr w:type="spellEnd"/>
                    </w:p>
                    <w:p w14:paraId="1C6113AF" w14:textId="058C8E92" w:rsidR="002A6D20" w:rsidRDefault="002A6D20" w:rsidP="002A6D2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23B61">
                        <w:rPr>
                          <w:color w:val="000000" w:themeColor="text1"/>
                          <w:sz w:val="24"/>
                          <w:szCs w:val="24"/>
                        </w:rPr>
                        <w:t>Revision app</w:t>
                      </w:r>
                    </w:p>
                    <w:p w14:paraId="7C46250B" w14:textId="77777777" w:rsidR="00B23B61" w:rsidRPr="00B23B61" w:rsidRDefault="00B23B61" w:rsidP="00B23B61">
                      <w:pPr>
                        <w:pStyle w:val="ListParagraph"/>
                        <w:spacing w:after="0" w:line="240" w:lineRule="auto"/>
                        <w:ind w:left="252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9DDF7D6" w14:textId="56D32E21" w:rsidR="00B23B61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  <w:t>MOOCS (Massive Open Online Courses) – learn about areas of interest and bolster your CV!</w:t>
                      </w:r>
                    </w:p>
                    <w:p w14:paraId="2C90F875" w14:textId="7F1F6A6E" w:rsidR="00B23B61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</w:pPr>
                      <w:r w:rsidRPr="00B23B61">
                        <w:rPr>
                          <w:rFonts w:ascii="Calibri" w:hAnsi="Calibri" w:cs="Calibri"/>
                          <w:color w:val="000000"/>
                          <w:sz w:val="24"/>
                          <w:szCs w:val="24"/>
                        </w:rPr>
                        <w:t>Three main providers, just make sure to find the free ones!</w:t>
                      </w:r>
                    </w:p>
                    <w:p w14:paraId="509874CC" w14:textId="18BE0040" w:rsidR="00B23B61" w:rsidRDefault="00AF267F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563C2"/>
                          <w:sz w:val="24"/>
                          <w:szCs w:val="24"/>
                        </w:rPr>
                      </w:pPr>
                      <w:hyperlink r:id="rId46" w:history="1">
                        <w:r w:rsidR="00B23B61" w:rsidRPr="0043706C">
                          <w:rPr>
                            <w:rStyle w:val="Hyperlink"/>
                            <w:rFonts w:ascii="Calibri" w:hAnsi="Calibri" w:cs="Calibri"/>
                            <w:sz w:val="24"/>
                            <w:szCs w:val="24"/>
                          </w:rPr>
                          <w:t>https://www.futurelearn.com/</w:t>
                        </w:r>
                      </w:hyperlink>
                    </w:p>
                    <w:p w14:paraId="4BFB47AC" w14:textId="77777777" w:rsidR="00B23B61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563C2"/>
                          <w:sz w:val="24"/>
                          <w:szCs w:val="24"/>
                        </w:rPr>
                      </w:pPr>
                    </w:p>
                    <w:p w14:paraId="03C59D37" w14:textId="07D493D1" w:rsidR="00B23B61" w:rsidRDefault="00AF267F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563C2"/>
                          <w:sz w:val="24"/>
                          <w:szCs w:val="24"/>
                        </w:rPr>
                      </w:pPr>
                      <w:hyperlink r:id="rId47" w:history="1">
                        <w:r w:rsidR="00B23B61" w:rsidRPr="0043706C">
                          <w:rPr>
                            <w:rStyle w:val="Hyperlink"/>
                            <w:rFonts w:ascii="Calibri" w:hAnsi="Calibri" w:cs="Calibri"/>
                            <w:sz w:val="24"/>
                            <w:szCs w:val="24"/>
                          </w:rPr>
                          <w:t>https://www.edx.org/course</w:t>
                        </w:r>
                      </w:hyperlink>
                    </w:p>
                    <w:p w14:paraId="442A4AA9" w14:textId="77777777" w:rsidR="00B23B61" w:rsidRPr="00B23B61" w:rsidRDefault="00B23B61" w:rsidP="00B23B6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563C2"/>
                          <w:sz w:val="24"/>
                          <w:szCs w:val="24"/>
                        </w:rPr>
                      </w:pPr>
                    </w:p>
                    <w:p w14:paraId="052FA48D" w14:textId="4D275120" w:rsidR="00B23B61" w:rsidRDefault="00AF267F" w:rsidP="00B23B61">
                      <w:pPr>
                        <w:spacing w:after="0" w:line="240" w:lineRule="auto"/>
                        <w:rPr>
                          <w:rFonts w:ascii="Calibri" w:hAnsi="Calibri" w:cs="Calibri"/>
                          <w:color w:val="0563C2"/>
                          <w:sz w:val="24"/>
                          <w:szCs w:val="24"/>
                        </w:rPr>
                      </w:pPr>
                      <w:hyperlink r:id="rId48" w:history="1">
                        <w:r w:rsidR="00B23B61" w:rsidRPr="0043706C">
                          <w:rPr>
                            <w:rStyle w:val="Hyperlink"/>
                            <w:rFonts w:ascii="Calibri" w:hAnsi="Calibri" w:cs="Calibri"/>
                            <w:sz w:val="24"/>
                            <w:szCs w:val="24"/>
                          </w:rPr>
                          <w:t>https://www.open.edu/openlearn/</w:t>
                        </w:r>
                      </w:hyperlink>
                    </w:p>
                    <w:p w14:paraId="4256480F" w14:textId="77777777" w:rsidR="00B23B61" w:rsidRPr="00B23B61" w:rsidRDefault="00B23B61" w:rsidP="00B23B61">
                      <w:pPr>
                        <w:spacing w:after="0" w:line="240" w:lineRule="auto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1B813B" w14:textId="77777777" w:rsidR="002E4C1D" w:rsidRPr="002E4C1D" w:rsidRDefault="002E4C1D" w:rsidP="002E4C1D"/>
    <w:p w14:paraId="61398F65" w14:textId="30B57485" w:rsidR="002E4C1D" w:rsidRPr="002E4C1D" w:rsidRDefault="002E4C1D" w:rsidP="002E4C1D"/>
    <w:p w14:paraId="783F0329" w14:textId="3C43D5FA" w:rsidR="002E4C1D" w:rsidRPr="002E4C1D" w:rsidRDefault="00B23B61" w:rsidP="002E4C1D">
      <w:r>
        <w:rPr>
          <w:noProof/>
          <w:lang w:eastAsia="en-GB"/>
        </w:rPr>
        <w:drawing>
          <wp:anchor distT="0" distB="0" distL="114300" distR="114300" simplePos="0" relativeHeight="251702272" behindDoc="0" locked="0" layoutInCell="1" allowOverlap="1" wp14:anchorId="0E9B3D48" wp14:editId="75D56405">
            <wp:simplePos x="0" y="0"/>
            <wp:positionH relativeFrom="margin">
              <wp:posOffset>5744210</wp:posOffset>
            </wp:positionH>
            <wp:positionV relativeFrom="paragraph">
              <wp:posOffset>198120</wp:posOffset>
            </wp:positionV>
            <wp:extent cx="883920" cy="1028700"/>
            <wp:effectExtent l="0" t="0" r="0" b="0"/>
            <wp:wrapNone/>
            <wp:docPr id="33" name="Picture 33" descr="We Get It Covered Cell Phone Repair And Accessories - Cell Phone Repair And  Accessories Clipart - Full Size Clipart (#921270) - Pi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We Get It Covered Cell Phone Repair And Accessories - Cell Phone Repair And  Accessories Clipart - Full Size Clipart (#921270) - PinClipart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92432" w14:textId="77777777" w:rsidR="002E4C1D" w:rsidRPr="002E4C1D" w:rsidRDefault="002E4C1D" w:rsidP="002E4C1D"/>
    <w:p w14:paraId="709E6602" w14:textId="77777777" w:rsidR="002E4C1D" w:rsidRPr="002E4C1D" w:rsidRDefault="002E4C1D" w:rsidP="002E4C1D"/>
    <w:p w14:paraId="07BC3E63" w14:textId="77777777" w:rsidR="002E4C1D" w:rsidRPr="002E4C1D" w:rsidRDefault="002E4C1D" w:rsidP="002E4C1D"/>
    <w:p w14:paraId="5BB1FF8E" w14:textId="77777777" w:rsidR="002E4C1D" w:rsidRPr="002E4C1D" w:rsidRDefault="002E4C1D" w:rsidP="002E4C1D"/>
    <w:p w14:paraId="56A5CF23" w14:textId="77777777" w:rsidR="002E4C1D" w:rsidRDefault="002E4C1D" w:rsidP="002E4C1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558FF8" wp14:editId="3E80CA20">
                <wp:simplePos x="0" y="0"/>
                <wp:positionH relativeFrom="margin">
                  <wp:posOffset>152400</wp:posOffset>
                </wp:positionH>
                <wp:positionV relativeFrom="paragraph">
                  <wp:posOffset>10160</wp:posOffset>
                </wp:positionV>
                <wp:extent cx="6667500" cy="1943100"/>
                <wp:effectExtent l="0" t="0" r="1905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6BD63B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LCHS</w:t>
                            </w:r>
                          </w:p>
                          <w:p w14:paraId="5E067ACF" w14:textId="0B8E4DDA" w:rsidR="002E4C1D" w:rsidRPr="00852F22" w:rsidRDefault="00A85A5A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GEOGRAPHY</w:t>
                            </w:r>
                          </w:p>
                          <w:p w14:paraId="39A24E30" w14:textId="77777777" w:rsidR="002E4C1D" w:rsidRPr="00852F22" w:rsidRDefault="002E4C1D" w:rsidP="002E4C1D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852F22">
                              <w:rPr>
                                <w:sz w:val="48"/>
                                <w:szCs w:val="48"/>
                              </w:rPr>
                              <w:t>Super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558FF8" id="Rectangle 34" o:spid="_x0000_s1043" style="position:absolute;margin-left:12pt;margin-top:.8pt;width:525pt;height:153pt;z-index:2517043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" fillcolor="#5b9bd5 [3204]" strokecolor="#1f4d78 [1604]" strokeweight="1pt">
                <v:textbox>
                  <w:txbxContent>
                    <w:p w14:paraId="626BD63B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LCHS</w:t>
                      </w:r>
                    </w:p>
                    <w:p w14:paraId="5E067ACF" w14:textId="0B8E4DDA" w:rsidR="002E4C1D" w:rsidRPr="00852F22" w:rsidRDefault="00A85A5A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GEOGRAPHY</w:t>
                      </w:r>
                    </w:p>
                    <w:p w14:paraId="39A24E30" w14:textId="77777777" w:rsidR="002E4C1D" w:rsidRPr="00852F22" w:rsidRDefault="002E4C1D" w:rsidP="002E4C1D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</w:rPr>
                      </w:pPr>
                      <w:r w:rsidRPr="00852F22">
                        <w:rPr>
                          <w:sz w:val="48"/>
                          <w:szCs w:val="48"/>
                        </w:rPr>
                        <w:t>Super Curricular Activities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0868C7" w14:textId="77777777" w:rsidR="002E4C1D" w:rsidRDefault="002E4C1D" w:rsidP="002E4C1D"/>
    <w:p w14:paraId="07A865D3" w14:textId="77777777" w:rsidR="002E4C1D" w:rsidRPr="002E4C1D" w:rsidRDefault="002E4C1D" w:rsidP="002E4C1D">
      <w:r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 wp14:anchorId="6DD70DD5" wp14:editId="6E3A86E8">
            <wp:simplePos x="0" y="0"/>
            <wp:positionH relativeFrom="margin">
              <wp:align>right</wp:align>
            </wp:positionH>
            <wp:positionV relativeFrom="paragraph">
              <wp:posOffset>247650</wp:posOffset>
            </wp:positionV>
            <wp:extent cx="1781175" cy="364001"/>
            <wp:effectExtent l="3810" t="0" r="0" b="0"/>
            <wp:wrapNone/>
            <wp:docPr id="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1175" cy="36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706B9" w14:textId="77777777" w:rsidR="002E4C1D" w:rsidRPr="002E4C1D" w:rsidRDefault="002E4C1D" w:rsidP="002E4C1D"/>
    <w:p w14:paraId="3FA9D474" w14:textId="77777777" w:rsidR="002E4C1D" w:rsidRPr="002E4C1D" w:rsidRDefault="002E4C1D" w:rsidP="002E4C1D"/>
    <w:p w14:paraId="71483988" w14:textId="77777777" w:rsidR="002E4C1D" w:rsidRPr="002E4C1D" w:rsidRDefault="002E4C1D" w:rsidP="002E4C1D"/>
    <w:p w14:paraId="7AD41CF9" w14:textId="77777777" w:rsidR="002E4C1D" w:rsidRPr="002E4C1D" w:rsidRDefault="002E4C1D" w:rsidP="002E4C1D"/>
    <w:p w14:paraId="3668855A" w14:textId="77777777" w:rsidR="002E4C1D" w:rsidRDefault="002E4C1D" w:rsidP="002E4C1D"/>
    <w:p w14:paraId="62D0A223" w14:textId="77777777" w:rsidR="002E4C1D" w:rsidRPr="002E4C1D" w:rsidRDefault="002E4C1D" w:rsidP="002E4C1D">
      <w:pPr>
        <w:ind w:firstLine="720"/>
      </w:pPr>
    </w:p>
    <w:sectPr w:rsidR="002E4C1D" w:rsidRPr="002E4C1D" w:rsidSect="00852F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43538" w14:textId="77777777" w:rsidR="00CA5DFE" w:rsidRDefault="00CA5DFE" w:rsidP="00C00659">
      <w:pPr>
        <w:spacing w:after="0" w:line="240" w:lineRule="auto"/>
      </w:pPr>
      <w:r>
        <w:separator/>
      </w:r>
    </w:p>
  </w:endnote>
  <w:endnote w:type="continuationSeparator" w:id="0">
    <w:p w14:paraId="4B17BD79" w14:textId="77777777" w:rsidR="00CA5DFE" w:rsidRDefault="00CA5DFE" w:rsidP="00C00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E1ED2" w14:textId="77777777" w:rsidR="00CA5DFE" w:rsidRDefault="00CA5DFE" w:rsidP="00C00659">
      <w:pPr>
        <w:spacing w:after="0" w:line="240" w:lineRule="auto"/>
      </w:pPr>
      <w:r>
        <w:separator/>
      </w:r>
    </w:p>
  </w:footnote>
  <w:footnote w:type="continuationSeparator" w:id="0">
    <w:p w14:paraId="2AABC793" w14:textId="77777777" w:rsidR="00CA5DFE" w:rsidRDefault="00CA5DFE" w:rsidP="00C00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27E8B"/>
    <w:multiLevelType w:val="hybridMultilevel"/>
    <w:tmpl w:val="F3129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B4584"/>
    <w:multiLevelType w:val="hybridMultilevel"/>
    <w:tmpl w:val="4BA2E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D0D87"/>
    <w:multiLevelType w:val="hybridMultilevel"/>
    <w:tmpl w:val="5BD2E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83D2C"/>
    <w:multiLevelType w:val="hybridMultilevel"/>
    <w:tmpl w:val="0A6632C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736C4BF5"/>
    <w:multiLevelType w:val="hybridMultilevel"/>
    <w:tmpl w:val="524EF99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F22"/>
    <w:rsid w:val="00235B06"/>
    <w:rsid w:val="002A6D20"/>
    <w:rsid w:val="002E4C1D"/>
    <w:rsid w:val="003E5C6A"/>
    <w:rsid w:val="004315D4"/>
    <w:rsid w:val="00543214"/>
    <w:rsid w:val="00636BEC"/>
    <w:rsid w:val="006372D7"/>
    <w:rsid w:val="006440E7"/>
    <w:rsid w:val="00655767"/>
    <w:rsid w:val="007D554D"/>
    <w:rsid w:val="00852F22"/>
    <w:rsid w:val="008C6B68"/>
    <w:rsid w:val="00A85A5A"/>
    <w:rsid w:val="00AF267F"/>
    <w:rsid w:val="00B23B61"/>
    <w:rsid w:val="00B90630"/>
    <w:rsid w:val="00C00659"/>
    <w:rsid w:val="00CA5DFE"/>
    <w:rsid w:val="00D2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0A067"/>
  <w15:chartTrackingRefBased/>
  <w15:docId w15:val="{D706BABE-3CC2-4E69-B742-99F9D781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659"/>
  </w:style>
  <w:style w:type="paragraph" w:styleId="Footer">
    <w:name w:val="footer"/>
    <w:basedOn w:val="Normal"/>
    <w:link w:val="FooterChar"/>
    <w:uiPriority w:val="99"/>
    <w:unhideWhenUsed/>
    <w:rsid w:val="00C00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659"/>
  </w:style>
  <w:style w:type="character" w:styleId="Hyperlink">
    <w:name w:val="Hyperlink"/>
    <w:basedOn w:val="DefaultParagraphFont"/>
    <w:uiPriority w:val="99"/>
    <w:unhideWhenUsed/>
    <w:rsid w:val="00D2640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640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640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D554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B6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23B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imeforgeography.co.uk/" TargetMode="External"/><Relationship Id="rId18" Type="http://schemas.openxmlformats.org/officeDocument/2006/relationships/hyperlink" Target="https://www.rgs.org/schools/school-student-events/" TargetMode="External"/><Relationship Id="rId26" Type="http://schemas.openxmlformats.org/officeDocument/2006/relationships/hyperlink" Target="https://copranet.projects.eucc-d.de/files/000164_EUROSION_Holderness_coast.pdf" TargetMode="External"/><Relationship Id="rId39" Type="http://schemas.openxmlformats.org/officeDocument/2006/relationships/hyperlink" Target="https://www.theguardian.com/uk" TargetMode="External"/><Relationship Id="rId21" Type="http://schemas.openxmlformats.org/officeDocument/2006/relationships/hyperlink" Target="https://timeforgeography.co.uk/" TargetMode="External"/><Relationship Id="rId34" Type="http://schemas.openxmlformats.org/officeDocument/2006/relationships/image" Target="media/image4.png"/><Relationship Id="rId42" Type="http://schemas.openxmlformats.org/officeDocument/2006/relationships/image" Target="media/image8.png"/><Relationship Id="rId47" Type="http://schemas.openxmlformats.org/officeDocument/2006/relationships/hyperlink" Target="https://www.edx.org/course" TargetMode="Externa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timeforgeography.co.uk/" TargetMode="External"/><Relationship Id="rId29" Type="http://schemas.openxmlformats.org/officeDocument/2006/relationships/hyperlink" Target="https://copranet.projects.eucc-d.de/files/000164_EUROSION_Holderness_coast.pdf" TargetMode="External"/><Relationship Id="rId11" Type="http://schemas.openxmlformats.org/officeDocument/2006/relationships/hyperlink" Target="https://www.bbc.co.uk/iplayer/categories/science-and-nature/featured" TargetMode="External"/><Relationship Id="rId24" Type="http://schemas.openxmlformats.org/officeDocument/2006/relationships/image" Target="media/image2.jpeg"/><Relationship Id="rId32" Type="http://schemas.openxmlformats.org/officeDocument/2006/relationships/hyperlink" Target="https://www.bbc.co.uk/programmes/b006r4wn" TargetMode="External"/><Relationship Id="rId37" Type="http://schemas.openxmlformats.org/officeDocument/2006/relationships/image" Target="media/image7.png"/><Relationship Id="rId40" Type="http://schemas.openxmlformats.org/officeDocument/2006/relationships/hyperlink" Target="https://routesjournal.org/" TargetMode="External"/><Relationship Id="rId45" Type="http://schemas.openxmlformats.org/officeDocument/2006/relationships/hyperlink" Target="https://www.open.edu/openlear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ted.com/talks/kristen_wenz_what_if_a_single_human_right_could_change_the_world" TargetMode="External"/><Relationship Id="rId23" Type="http://schemas.openxmlformats.org/officeDocument/2006/relationships/hyperlink" Target="https://www.ted.com/talks/kristen_wenz_what_if_a_single_human_right_could_change_the_world" TargetMode="External"/><Relationship Id="rId28" Type="http://schemas.openxmlformats.org/officeDocument/2006/relationships/hyperlink" Target="https://www.ourmigrationstory.org.uk/" TargetMode="External"/><Relationship Id="rId36" Type="http://schemas.openxmlformats.org/officeDocument/2006/relationships/image" Target="media/image6.jpeg"/><Relationship Id="rId49" Type="http://schemas.openxmlformats.org/officeDocument/2006/relationships/image" Target="media/image9.jpeg"/><Relationship Id="rId10" Type="http://schemas.openxmlformats.org/officeDocument/2006/relationships/hyperlink" Target="https://www.rgs.org/schools/school-student-events/" TargetMode="External"/><Relationship Id="rId19" Type="http://schemas.openxmlformats.org/officeDocument/2006/relationships/hyperlink" Target="https://www.bbc.co.uk/iplayer/categories/science-and-nature/featured" TargetMode="External"/><Relationship Id="rId31" Type="http://schemas.openxmlformats.org/officeDocument/2006/relationships/image" Target="media/image3.jpeg"/><Relationship Id="rId44" Type="http://schemas.openxmlformats.org/officeDocument/2006/relationships/hyperlink" Target="https://www.edx.org/cour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eographyeducationonline.org/live-events/past-events" TargetMode="External"/><Relationship Id="rId14" Type="http://schemas.openxmlformats.org/officeDocument/2006/relationships/hyperlink" Target="https://www.ted.com/talks/hans_rosling_global_population_growth_box_by_box/up-next" TargetMode="External"/><Relationship Id="rId22" Type="http://schemas.openxmlformats.org/officeDocument/2006/relationships/hyperlink" Target="https://www.ted.com/talks/hans_rosling_global_population_growth_box_by_box/up-next" TargetMode="External"/><Relationship Id="rId27" Type="http://schemas.openxmlformats.org/officeDocument/2006/relationships/hyperlink" Target="https://www.khanacademy.org/science/biology/ecology/biogeochemical-cycles/a/the-water-cycle" TargetMode="External"/><Relationship Id="rId30" Type="http://schemas.openxmlformats.org/officeDocument/2006/relationships/hyperlink" Target="https://www.khanacademy.org/science/biology/ecology/biogeochemical-cycles/a/the-water-cycle" TargetMode="External"/><Relationship Id="rId35" Type="http://schemas.openxmlformats.org/officeDocument/2006/relationships/image" Target="media/image5.wmf"/><Relationship Id="rId43" Type="http://schemas.openxmlformats.org/officeDocument/2006/relationships/hyperlink" Target="https://www.futurelearn.com/" TargetMode="External"/><Relationship Id="rId48" Type="http://schemas.openxmlformats.org/officeDocument/2006/relationships/hyperlink" Target="https://www.open.edu/openlearn/" TargetMode="External"/><Relationship Id="rId8" Type="http://schemas.openxmlformats.org/officeDocument/2006/relationships/hyperlink" Target="https://timeforgeography.co.uk/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bbc.co.uk/iplayer/group/p03szck8" TargetMode="External"/><Relationship Id="rId17" Type="http://schemas.openxmlformats.org/officeDocument/2006/relationships/hyperlink" Target="https://geographyeducationonline.org/live-events/past-events" TargetMode="External"/><Relationship Id="rId25" Type="http://schemas.openxmlformats.org/officeDocument/2006/relationships/hyperlink" Target="https://www.ourmigrationstory.org.uk/" TargetMode="External"/><Relationship Id="rId33" Type="http://schemas.openxmlformats.org/officeDocument/2006/relationships/hyperlink" Target="https://www.bbc.co.uk/programmes/b006r4wn" TargetMode="External"/><Relationship Id="rId38" Type="http://schemas.openxmlformats.org/officeDocument/2006/relationships/hyperlink" Target="https://routesjournal.org/" TargetMode="External"/><Relationship Id="rId46" Type="http://schemas.openxmlformats.org/officeDocument/2006/relationships/hyperlink" Target="https://www.futurelearn.com/" TargetMode="External"/><Relationship Id="rId20" Type="http://schemas.openxmlformats.org/officeDocument/2006/relationships/hyperlink" Target="https://www.bbc.co.uk/iplayer/group/p03szck8" TargetMode="External"/><Relationship Id="rId41" Type="http://schemas.openxmlformats.org/officeDocument/2006/relationships/hyperlink" Target="https://www.theguardian.com/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LCHS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Jones</dc:creator>
  <cp:keywords/>
  <dc:description/>
  <cp:lastModifiedBy>Anne Cunningham</cp:lastModifiedBy>
  <cp:revision>7</cp:revision>
  <dcterms:created xsi:type="dcterms:W3CDTF">2022-11-30T07:55:00Z</dcterms:created>
  <dcterms:modified xsi:type="dcterms:W3CDTF">2026-03-17T09:56:00Z</dcterms:modified>
</cp:coreProperties>
</file>